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40EAAB99" w:rsidR="0060227D" w:rsidRDefault="00725C2E" w:rsidP="0046743E">
      <w:r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4DCB3BBF">
            <wp:simplePos x="0" y="0"/>
            <wp:positionH relativeFrom="margin">
              <wp:posOffset>2700020</wp:posOffset>
            </wp:positionH>
            <wp:positionV relativeFrom="paragraph">
              <wp:posOffset>-209550</wp:posOffset>
            </wp:positionV>
            <wp:extent cx="863600" cy="863600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60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05C5E41A">
                <wp:simplePos x="0" y="0"/>
                <wp:positionH relativeFrom="column">
                  <wp:posOffset>-198755</wp:posOffset>
                </wp:positionH>
                <wp:positionV relativeFrom="paragraph">
                  <wp:posOffset>-137956</wp:posOffset>
                </wp:positionV>
                <wp:extent cx="2497540" cy="777922"/>
                <wp:effectExtent l="0" t="0" r="0" b="317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7540" cy="7779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595DF4EF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A31690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พ.ค.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0988717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A3169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อังคาร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3169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4 มิถุนายน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5.65pt;margin-top:-10.85pt;width:196.65pt;height:6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6g9sgIAALsFAAAOAAAAZHJzL2Uyb0RvYy54bWysVG1vmzAQ/j5p/8Hyd8rLnBBQSdWGME3q&#10;XqR2P8ABE6yBzWwn0FX77zubJE1bTZq28QHZvvNzz909vsursWvRninNpchweBFgxEQpKy62Gf56&#10;X3gLjLShoqKtFCzDD0zjq+XbN5dDn7JINrKtmEIAInQ69BlujOlT39dlwzqqL2TPBBhrqTpqYKu2&#10;fqXoAOhd60dBMPcHqapeyZJpDaf5ZMRLh1/XrDSf61ozg9oMAzfj/sr9N/bvLy9pulW0b3h5oEH/&#10;gkVHuYCgJ6icGop2ir+C6nippJa1uShl58u65iVzOUA2YfAim7uG9szlAsXR/alM+v/Blp/2XxTi&#10;FfQOI0E7aNE9Gw26kSOKAmLrM/Q6Bbe7HhzNCAbra3PV/a0sv2kk5KqhYsuulZJDw2gF/EJ70z+7&#10;OuFoC7IZPsoKAtGdkQ5orFVnAaEcCNChTw+n3lgyJRxGJIlnBEwl2OI4TqLIhaDp8XavtHnPZIfs&#10;IsMKeu/Q6f5WG8uGpkcXG0zIgret638rnh2A43QCseGqtVkWrp2PSZCsF+sF8Ug0X3skyHPvulgR&#10;b16E8Sx/l69WefjTxg1J2vCqYsKGOUorJH/WuoPIJ1GcxKVlyysLZylptd2sWoX2FKRduO9QkDM3&#10;/zkNVwTI5UVKYUSCmyjxivki9khBZl4SBwsvCJObZB6QhOTF85RuuWD/nhIaMpzMotkkpt/mFrjv&#10;dW407biB4dHyLsOLkxNNrQTXonKtNZS30/qsFJb+Uymg3cdGO8FajU5qNeNmBBSr4o2sHkC6SoKy&#10;QIQw8WDRSPUDowGmR4b19x1VDKP2g7Dyt3xg3EybAHYYqXPL5txCRQlQGTYYTcuVmUbUrld820Ck&#10;6cEJeQ1PpuZOzU+sDg8NJoRL6jDN7Ag63zuvp5m7/AUAAP//AwBQSwMEFAAGAAgAAAAhAGa5gqve&#10;AAAACwEAAA8AAABkcnMvZG93bnJldi54bWxMj8tOwzAQRfdI/IM1ldi1dhKpRCFOVZBAYpnQRZdu&#10;PMRR/Yhitw18PcMKdjOaozvn1rvFWXbFOY7BS8g2Ahj6PujRDxIOH6/rElhMymtlg0cJXxhh19zf&#10;1arS4eZbvHZpYBTiY6UkmJSmivPYG3QqbsKEnm6fYXYq0ToPXM/qRuHO8lyILXdq9PTBqAlfDPbn&#10;7uIkDCJvs1aYb3t8e27L9y6l41lL+bBa9k/AEi7pD4ZffVKHhpxO4eJ1ZFbCusgKQmnIs0dgRBTb&#10;nNqdCBWiBN7U/H+H5gcAAP//AwBQSwECLQAUAAYACAAAACEAtoM4kv4AAADhAQAAEwAAAAAAAAAA&#10;AAAAAAAAAAAAW0NvbnRlbnRfVHlwZXNdLnhtbFBLAQItABQABgAIAAAAIQA4/SH/1gAAAJQBAAAL&#10;AAAAAAAAAAAAAAAAAC8BAABfcmVscy8ucmVsc1BLAQItABQABgAIAAAAIQAxw6g9sgIAALsFAAAO&#10;AAAAAAAAAAAAAAAAAC4CAABkcnMvZTJvRG9jLnhtbFBLAQItABQABgAIAAAAIQBmuYKr3gAAAAsB&#10;AAAPAAAAAAAAAAAAAAAAAAwFAABkcnMvZG93bnJldi54bWxQSwUGAAAAAAQABADzAAAAFwYAAAAA&#10;" filled="f" stroked="f">
                <v:textbox inset=".5mm,.3mm,.5mm,.3mm">
                  <w:txbxContent>
                    <w:p w14:paraId="6EB464A8" w14:textId="595DF4EF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A31690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พ.ค.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0988717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A3169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อังคาร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3169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4 มิถุนายน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E7D3B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B3DD9" wp14:editId="43700342">
                <wp:simplePos x="0" y="0"/>
                <wp:positionH relativeFrom="column">
                  <wp:posOffset>4069080</wp:posOffset>
                </wp:positionH>
                <wp:positionV relativeFrom="paragraph">
                  <wp:posOffset>-219549</wp:posOffset>
                </wp:positionV>
                <wp:extent cx="2857500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590DCE87" w:rsidR="00BC32DB" w:rsidRPr="00472983" w:rsidRDefault="00BC32DB" w:rsidP="00D111A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="00F66BE9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="003C2A80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20ED17DE" w14:textId="77777777" w:rsidR="00BC32DB" w:rsidRPr="00472983" w:rsidRDefault="00A716A1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</w:t>
                            </w:r>
                            <w:r w:rsidR="008374B4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สวนดุสิตโพล ดร.</w:t>
                            </w:r>
                            <w:r w:rsidR="00BC32DB"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ณัฐพล แย้มฉิม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FCA09D7" w14:textId="77777777" w:rsidR="00BC32DB" w:rsidRPr="00992B06" w:rsidRDefault="00000000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BC32DB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64E86794" w14:textId="77777777" w:rsidR="00BC32DB" w:rsidRPr="00992B06" w:rsidRDefault="00BC32DB" w:rsidP="00BC32DB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42DA76E0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320.4pt;margin-top:-17.3pt;width:225pt;height:81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5mvuQIAAMM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8y&#10;fI2RoB206JGNBt3JEYVkYesz9DoFt4ceHM0IBuizy1X397L8ppGQq4aKLbtVSg4NoxXwC+xN/+Lq&#10;hKMtyGb4KCsIRHdGOqCxVp0tHpQDATr06enUG0umhMMwni1mBEwl2AJyHcdz1z2fpsfrvdLmPZMd&#10;sosMK2i+g6f7e20sHZoeXWw0IQvetk4ArXh2AI7TCQSHq9Zmabh+/kxIso7XceRF4XztRSTPvdti&#10;FXnzIljM8ut8tcqDXzZuEKUNryombJijtoLoz3p3UPmkipO6tGx5ZeEsJa22m1Wr0J6Ctgv3uaKD&#10;5ezmP6fhigC5vEgpCCNyFyZeMY8XXlREMy9ZkNgjQXKXzEmURHnxPKV7Lti/p4SGDCezcDap6Uz6&#10;RW7Efa9zo2nHDUyPlncZjk9ONLUaXIvKtdZQ3k7ri1JY+udSQLuPjXaKtSKd5GrGzegeh5OzVfNG&#10;Vk8gYSVBYCBGmHywaKT6gdEAUyTD+vuOKoZR+0HYZ2BpwdiZNgR2GKlLy+bSQkUJUBk2GE3LlZlG&#10;1a5XfNtApOnhCXkLT6fmTtRnVocHB5PC5XaYanYUXe6d13n2Ln8DAAD//wMAUEsDBBQABgAIAAAA&#10;IQBMAL3U3wAAAAwBAAAPAAAAZHJzL2Rvd25yZXYueG1sTI/BTsMwEETvSP0Haytxa+2GKmpDnAqQ&#10;QOKYwKFHNzZxVHsdxds28PU4J7jtzo5m3paHyTt2NWPsA0rYrAUwg23QPXYSPj9eVztgkRRq5QIa&#10;Cd8mwqFa3JWq0OGGtbk21LEUgrFQEizRUHAeW2u8iuswGEy3rzB6RWkdO65HdUvh3vFMiJx71WNq&#10;sGowL9a05+biJXQiqze1sD/u+PZc794bouNZS3m/nJ4egZGZ6M8MM35ChyoxncIFdWROQr4VCZ0k&#10;rB62ObDZIfazdEpTthfAq5L/f6L6BQAA//8DAFBLAQItABQABgAIAAAAIQC2gziS/gAAAOEBAAAT&#10;AAAAAAAAAAAAAAAAAAAAAABbQ29udGVudF9UeXBlc10ueG1sUEsBAi0AFAAGAAgAAAAhADj9If/W&#10;AAAAlAEAAAsAAAAAAAAAAAAAAAAALwEAAF9yZWxzLy5yZWxzUEsBAi0AFAAGAAgAAAAhABUDma+5&#10;AgAAwwUAAA4AAAAAAAAAAAAAAAAALgIAAGRycy9lMm9Eb2MueG1sUEsBAi0AFAAGAAgAAAAhAEwA&#10;vdTfAAAADAEAAA8AAAAAAAAAAAAAAAAAEwUAAGRycy9kb3ducmV2LnhtbFBLBQYAAAAABAAEAPMA&#10;AAAfBgAAAAA=&#10;" filled="f" stroked="f">
                <v:textbox inset=".5mm,.3mm,.5mm,.3mm">
                  <w:txbxContent>
                    <w:p w14:paraId="7301A392" w14:textId="590DCE87" w:rsidR="00BC32DB" w:rsidRPr="00472983" w:rsidRDefault="00BC32DB" w:rsidP="00D111A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="00F66BE9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="003C2A80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20ED17DE" w14:textId="77777777" w:rsidR="00BC32DB" w:rsidRPr="00472983" w:rsidRDefault="00A716A1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</w:t>
                      </w:r>
                      <w:r w:rsidR="008374B4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สวนดุสิตโพล ดร.</w:t>
                      </w:r>
                      <w:r w:rsidR="00BC32DB"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ณัฐพล แย้มฉิม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FCA09D7" w14:textId="77777777" w:rsidR="00BC32DB" w:rsidRPr="00992B06" w:rsidRDefault="00376E87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BC32DB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64E86794" w14:textId="77777777" w:rsidR="00BC32DB" w:rsidRPr="00992B06" w:rsidRDefault="00BC32DB" w:rsidP="00BC32DB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42DA76E0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8728A" w14:textId="77777777" w:rsidR="00EC4DB2" w:rsidRDefault="00EC4DB2" w:rsidP="0046743E"/>
    <w:p w14:paraId="61BC66BB" w14:textId="3FF2C5C9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7777777" w:rsidR="00F97CE3" w:rsidRPr="007E25F2" w:rsidRDefault="00F97CE3" w:rsidP="00F97CE3">
      <w:pPr>
        <w:rPr>
          <w:cs/>
        </w:rPr>
      </w:pPr>
    </w:p>
    <w:p w14:paraId="7BB8CFAC" w14:textId="47EE9224" w:rsidR="00475D79" w:rsidRPr="007E25F2" w:rsidRDefault="00475D79" w:rsidP="00475D79"/>
    <w:p w14:paraId="7C03EC6C" w14:textId="26694D1D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31CBEC95">
                <wp:simplePos x="0" y="0"/>
                <wp:positionH relativeFrom="page">
                  <wp:posOffset>2062149</wp:posOffset>
                </wp:positionH>
                <wp:positionV relativeFrom="paragraph">
                  <wp:posOffset>6350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7BDFA9DF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เดือน</w:t>
                            </w:r>
                            <w:r w:rsidR="00A3169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พฤษภาคม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62.35pt;margin-top:.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xZgNQIAAHQEAAAOAAAAZHJzL2Uyb0RvYy54bWysVFFv0zAQfkfiP1h+p0mztduipdPUUYQ0&#10;YGLwA1zbaQyOz5zdpt2v5+KkowOeEHmwzr67z3ffd871zb61bKcxGHAVn05yzrSToIzbVPzrl9Wb&#10;S85CFE4JC05X/KADv1m8fnXd+VIX0IBVGhmBuFB2vuJNjL7MsiAb3YowAa8dOWvAVkTa4iZTKDpC&#10;b21W5Pk86wCVR5A6BDq9G5x8kfDrWsv4qa6DjsxWnGqLacW0rvs1W1yLcoPCN0aOZYh/qKIVxtGl&#10;z1B3Igq2RfMHVGskQoA6TiS0GdS1kTr1QN1M89+6eWyE16kXIif4Z5rC/4OVH3cPyIyqeMGZEy1J&#10;dLuNkG5mRV70BHU+lBT36B+wbzH4e5DfA3OwbITb6FtE6BotFJU17eOzFwn9JlAqW3cfQBG+IPzE&#10;1b7GtgckFtg+SXJ4lkTvI5N0eHY2Ky5zUk6S73x2QZqnK0R5zPYY4jsNLeuNiiNsnfpMuqcrxO4+&#10;xKSLGrsT6htndWtJ5Z2wbDqfzy9GxDE4E+URM7UL1qiVsTZtcLNeWmSUWvFV+sbkcBpmHesqfjUr&#10;ZqmKF75wCpGn728QqY80nT21b51KdhTGDjZVad3IdU/vIFPcr/ejmqNwa1AHIh9hGH16qmQ0gE+c&#10;dTT2FQ8/tgI1Z/a9IwGvpufn/TtJm8Q3Z3jqWZ96hJMEVfHI2WAu4/C2th7NpqGbpokAB/1Q1SYe&#10;p2OoaiyfRpusF2/ndJ+ifv0sFj8BAAD//wMAUEsDBBQABgAIAAAAIQB7vaRd2gAAAAgBAAAPAAAA&#10;ZHJzL2Rvd25yZXYueG1sTI/NTsMwEITvSLyDtUjcqE1KaQlxKoQEV0TgwNGJlyQiXqe2kwaenuVE&#10;j6NvND/FfnGDmDHE3pOG65UCgdR421Or4f3t6WoHIiZD1gyeUMM3RtiX52eFya0/0ivOVWoFh1DM&#10;jYYupTGXMjYdOhNXfkRi9umDM4llaKUN5sjhbpCZUrfSmZ64oTMjPnbYfFWT09BYNanwMb/c1ZtU&#10;/czTgeTzQevLi+XhHkTCJf2b4W8+T4eSN9V+IhvFoGGd3WzZyoAvMd9tMta1hu1agSwLeXqg/AUA&#10;AP//AwBQSwECLQAUAAYACAAAACEAtoM4kv4AAADhAQAAEwAAAAAAAAAAAAAAAAAAAAAAW0NvbnRl&#10;bnRfVHlwZXNdLnhtbFBLAQItABQABgAIAAAAIQA4/SH/1gAAAJQBAAALAAAAAAAAAAAAAAAAAC8B&#10;AABfcmVscy8ucmVsc1BLAQItABQABgAIAAAAIQABcxZgNQIAAHQEAAAOAAAAAAAAAAAAAAAAAC4C&#10;AABkcnMvZTJvRG9jLnhtbFBLAQItABQABgAIAAAAIQB7vaRd2gAAAAgBAAAPAAAAAAAAAAAAAAAA&#10;AI8EAABkcnMvZG93bnJldi54bWxQSwUGAAAAAAQABADzAAAAlgUAAAAA&#10;">
                <v:textbox>
                  <w:txbxContent>
                    <w:p w14:paraId="75529C17" w14:textId="7BDFA9DF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เดือน</w:t>
                      </w:r>
                      <w:r w:rsidR="00A31690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พฤษภาคม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4FE2DF39" w14:textId="673FAFC7" w:rsidR="0014626C" w:rsidRDefault="00B424D8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11475517" w14:textId="77777777" w:rsidR="0063555A" w:rsidRPr="0063555A" w:rsidRDefault="0063555A" w:rsidP="0063555A">
      <w:pPr>
        <w:spacing w:line="2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</w:p>
    <w:p w14:paraId="724EA801" w14:textId="175EEB83" w:rsidR="00930E60" w:rsidRPr="0014626C" w:rsidRDefault="00A97C49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A31690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พฤษภาคม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6E257F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E00D4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2</w:t>
      </w:r>
      <w:r w:rsidR="00962F93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,352</w:t>
      </w:r>
      <w:r w:rsidR="006E257F" w:rsidRPr="00962F9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คน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</w:t>
      </w:r>
      <w:r w:rsidR="00930E60" w:rsidRPr="00CF229C">
        <w:rPr>
          <w:rFonts w:ascii="TH SarabunPSK" w:eastAsia="TH SarabunPSK" w:hAnsi="TH SarabunPSK" w:cs="TH SarabunPSK"/>
          <w:b/>
          <w:bCs/>
          <w:sz w:val="28"/>
          <w:szCs w:val="28"/>
          <w:cs/>
        </w:rPr>
        <w:t>วันที่</w:t>
      </w:r>
      <w:r w:rsidR="00E4131E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52641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>23-31</w:t>
      </w:r>
      <w:r w:rsidR="00E4131E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52641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>พฤษภาคม</w:t>
      </w:r>
      <w:r w:rsidR="00930E60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930E60" w:rsidRPr="00CF229C">
        <w:rPr>
          <w:rFonts w:ascii="TH SarabunPSK" w:eastAsia="TH SarabunPSK" w:hAnsi="TH SarabunPSK" w:cs="TH SarabunPSK"/>
          <w:b/>
          <w:bCs/>
          <w:sz w:val="28"/>
          <w:szCs w:val="28"/>
        </w:rPr>
        <w:t>256</w:t>
      </w:r>
      <w:r w:rsidR="00930E60" w:rsidRPr="00CF229C">
        <w:rPr>
          <w:rFonts w:ascii="TH SarabunPSK" w:eastAsia="TH SarabunPSK" w:hAnsi="TH SarabunPSK" w:cs="TH SarabunPSK" w:hint="cs"/>
          <w:b/>
          <w:bCs/>
          <w:sz w:val="28"/>
          <w:szCs w:val="28"/>
          <w:cs/>
        </w:rPr>
        <w:t xml:space="preserve">7 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โดยมี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 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930E60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22F83E63" w:rsidR="00930E60" w:rsidRDefault="00930E60" w:rsidP="00930E60">
      <w:pPr>
        <w:pStyle w:val="NoSpacing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52641C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พฤษภาคม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A24819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962F93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>4.7</w:t>
      </w:r>
      <w:r w:rsidR="00952ABE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>2</w:t>
      </w:r>
      <w:r w:rsidR="00A24819" w:rsidRPr="00356D00">
        <w:rPr>
          <w:rFonts w:ascii="TH SarabunPSK" w:hAnsi="TH SarabunPSK" w:cs="TH SarabunPSK" w:hint="cs"/>
          <w:b/>
          <w:bCs/>
          <w:sz w:val="28"/>
          <w:szCs w:val="28"/>
          <w:u w:val="single"/>
          <w:cs/>
        </w:rPr>
        <w:t xml:space="preserve"> </w:t>
      </w:r>
      <w:r w:rsidRPr="00356D00">
        <w:rPr>
          <w:rFonts w:ascii="TH SarabunPSK" w:hAnsi="TH SarabunPSK" w:cs="TH SarabunPSK"/>
          <w:b/>
          <w:bCs/>
          <w:sz w:val="28"/>
          <w:szCs w:val="28"/>
          <w:u w:val="single"/>
          <w:cs/>
        </w:rPr>
        <w:t>คะแนน</w:t>
      </w:r>
      <w:bookmarkEnd w:id="0"/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(เดือน</w:t>
      </w:r>
      <w:r w:rsidR="0052641C">
        <w:rPr>
          <w:rFonts w:ascii="TH SarabunPSK" w:hAnsi="TH SarabunPSK" w:cs="TH SarabunPSK" w:hint="cs"/>
          <w:b/>
          <w:bCs/>
          <w:sz w:val="28"/>
          <w:szCs w:val="28"/>
          <w:cs/>
        </w:rPr>
        <w:t>เมษายน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</w:t>
      </w:r>
      <w:r w:rsidR="0052641C">
        <w:rPr>
          <w:rFonts w:ascii="TH SarabunPSK" w:hAnsi="TH SarabunPSK" w:cs="TH SarabunPSK" w:hint="cs"/>
          <w:b/>
          <w:bCs/>
          <w:sz w:val="28"/>
          <w:szCs w:val="28"/>
          <w:cs/>
        </w:rPr>
        <w:t>4.63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คะแนน)</w:t>
      </w:r>
    </w:p>
    <w:p w14:paraId="7AB739FB" w14:textId="3B142030" w:rsidR="00930E60" w:rsidRDefault="002F05BE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10530" w:type="dxa"/>
        <w:tblInd w:w="-5" w:type="dxa"/>
        <w:tblLook w:val="04A0" w:firstRow="1" w:lastRow="0" w:firstColumn="1" w:lastColumn="0" w:noHBand="0" w:noVBand="1"/>
      </w:tblPr>
      <w:tblGrid>
        <w:gridCol w:w="450"/>
        <w:gridCol w:w="3870"/>
        <w:gridCol w:w="876"/>
        <w:gridCol w:w="876"/>
        <w:gridCol w:w="876"/>
        <w:gridCol w:w="876"/>
        <w:gridCol w:w="996"/>
        <w:gridCol w:w="1710"/>
      </w:tblGrid>
      <w:tr w:rsidR="0052641C" w14:paraId="5035AF9D" w14:textId="77777777" w:rsidTr="0052641C">
        <w:tc>
          <w:tcPr>
            <w:tcW w:w="450" w:type="dxa"/>
          </w:tcPr>
          <w:p w14:paraId="36E3F335" w14:textId="58716CA3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</w:tcPr>
          <w:p w14:paraId="61F60C2C" w14:textId="58A35F37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876" w:type="dxa"/>
          </w:tcPr>
          <w:p w14:paraId="26BB2F47" w14:textId="1D24B98F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ม.ค.67</w:t>
            </w:r>
          </w:p>
        </w:tc>
        <w:tc>
          <w:tcPr>
            <w:tcW w:w="876" w:type="dxa"/>
          </w:tcPr>
          <w:p w14:paraId="761183F7" w14:textId="24EF6C28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ก.พ.67</w:t>
            </w:r>
          </w:p>
        </w:tc>
        <w:tc>
          <w:tcPr>
            <w:tcW w:w="876" w:type="dxa"/>
          </w:tcPr>
          <w:p w14:paraId="19009E62" w14:textId="1014FFC5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มี.ค.67</w:t>
            </w:r>
          </w:p>
        </w:tc>
        <w:tc>
          <w:tcPr>
            <w:tcW w:w="876" w:type="dxa"/>
          </w:tcPr>
          <w:p w14:paraId="47C8CE9F" w14:textId="10A4D5C0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เม.ย.67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61B3D5C9" w14:textId="55C30922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*พ.ค.67</w:t>
            </w:r>
          </w:p>
        </w:tc>
        <w:tc>
          <w:tcPr>
            <w:tcW w:w="1710" w:type="dxa"/>
          </w:tcPr>
          <w:p w14:paraId="0359960E" w14:textId="3EF85CFF" w:rsidR="0052641C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52641C" w14:paraId="41B397F3" w14:textId="77777777" w:rsidTr="0052641C">
        <w:tc>
          <w:tcPr>
            <w:tcW w:w="450" w:type="dxa"/>
          </w:tcPr>
          <w:p w14:paraId="256832FE" w14:textId="02366D99" w:rsidR="0052641C" w:rsidRPr="001B53AB" w:rsidRDefault="001B53AB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</w:tcPr>
          <w:p w14:paraId="2978FCD0" w14:textId="6A6247DC" w:rsidR="0052641C" w:rsidRPr="00531279" w:rsidRDefault="0052641C" w:rsidP="0052641C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ผลงานของฝ่ายค้าน</w:t>
            </w:r>
          </w:p>
        </w:tc>
        <w:tc>
          <w:tcPr>
            <w:tcW w:w="876" w:type="dxa"/>
          </w:tcPr>
          <w:p w14:paraId="3934CD7D" w14:textId="1EA8EE89" w:rsidR="0052641C" w:rsidRPr="00531279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5.60</w:t>
            </w:r>
          </w:p>
        </w:tc>
        <w:tc>
          <w:tcPr>
            <w:tcW w:w="876" w:type="dxa"/>
          </w:tcPr>
          <w:p w14:paraId="39BBF812" w14:textId="51D3B1B2" w:rsidR="0052641C" w:rsidRPr="00531279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5.52</w:t>
            </w:r>
          </w:p>
        </w:tc>
        <w:tc>
          <w:tcPr>
            <w:tcW w:w="876" w:type="dxa"/>
          </w:tcPr>
          <w:p w14:paraId="7B28A533" w14:textId="4154CEC8" w:rsidR="0052641C" w:rsidRPr="00531279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5.56</w:t>
            </w:r>
          </w:p>
        </w:tc>
        <w:tc>
          <w:tcPr>
            <w:tcW w:w="876" w:type="dxa"/>
          </w:tcPr>
          <w:p w14:paraId="61568D7C" w14:textId="6D8DB5AE" w:rsidR="0052641C" w:rsidRPr="00531279" w:rsidRDefault="0052641C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43D2F324" w14:textId="52449903" w:rsidR="0052641C" w:rsidRPr="00531279" w:rsidRDefault="00962F93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5.20</w:t>
            </w:r>
          </w:p>
        </w:tc>
        <w:tc>
          <w:tcPr>
            <w:tcW w:w="1710" w:type="dxa"/>
          </w:tcPr>
          <w:p w14:paraId="2B72D91C" w14:textId="3A0EDCC3" w:rsidR="0052641C" w:rsidRPr="00611ED0" w:rsidRDefault="00EF0580" w:rsidP="0052641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C943DA" w14:paraId="12FEC3B8" w14:textId="77777777" w:rsidTr="0052641C">
        <w:tc>
          <w:tcPr>
            <w:tcW w:w="450" w:type="dxa"/>
          </w:tcPr>
          <w:p w14:paraId="7957EA78" w14:textId="7D1742AC" w:rsidR="00C943DA" w:rsidRPr="001B53AB" w:rsidRDefault="001B53AB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</w:tcPr>
          <w:p w14:paraId="3CCAF94D" w14:textId="615CE1A7" w:rsidR="00C943DA" w:rsidRPr="00531279" w:rsidRDefault="00C943DA" w:rsidP="00C943DA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876" w:type="dxa"/>
          </w:tcPr>
          <w:p w14:paraId="2AA18B99" w14:textId="4349BD47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5.71</w:t>
            </w:r>
          </w:p>
        </w:tc>
        <w:tc>
          <w:tcPr>
            <w:tcW w:w="876" w:type="dxa"/>
          </w:tcPr>
          <w:p w14:paraId="127533D8" w14:textId="7EEF1F10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876" w:type="dxa"/>
          </w:tcPr>
          <w:p w14:paraId="35528EFB" w14:textId="36879396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76" w:type="dxa"/>
          </w:tcPr>
          <w:p w14:paraId="3B43FEC9" w14:textId="0A35B531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70712106" w14:textId="4974C828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4.92</w:t>
            </w:r>
          </w:p>
        </w:tc>
        <w:tc>
          <w:tcPr>
            <w:tcW w:w="1710" w:type="dxa"/>
          </w:tcPr>
          <w:p w14:paraId="03F32E50" w14:textId="202F7894" w:rsidR="00C943DA" w:rsidRPr="00611ED0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C943DA" w14:paraId="7CC9D2F9" w14:textId="77777777" w:rsidTr="0052641C">
        <w:tc>
          <w:tcPr>
            <w:tcW w:w="450" w:type="dxa"/>
          </w:tcPr>
          <w:p w14:paraId="0C6E6F8A" w14:textId="0065B441" w:rsidR="00C943DA" w:rsidRPr="001B53AB" w:rsidRDefault="001B53AB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</w:tcPr>
          <w:p w14:paraId="03B9CAB7" w14:textId="52378206" w:rsidR="00C943DA" w:rsidRPr="00531279" w:rsidRDefault="00C943DA" w:rsidP="00C943DA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876" w:type="dxa"/>
          </w:tcPr>
          <w:p w14:paraId="19179D5D" w14:textId="3684045C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876" w:type="dxa"/>
          </w:tcPr>
          <w:p w14:paraId="39FCA631" w14:textId="01A811A5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5.43</w:t>
            </w:r>
          </w:p>
        </w:tc>
        <w:tc>
          <w:tcPr>
            <w:tcW w:w="876" w:type="dxa"/>
          </w:tcPr>
          <w:p w14:paraId="2C80827D" w14:textId="27B9A0B7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5.45</w:t>
            </w:r>
          </w:p>
        </w:tc>
        <w:tc>
          <w:tcPr>
            <w:tcW w:w="876" w:type="dxa"/>
          </w:tcPr>
          <w:p w14:paraId="591AC356" w14:textId="175741AF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6B458650" w14:textId="097F9435" w:rsidR="00C943DA" w:rsidRPr="00531279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1710" w:type="dxa"/>
          </w:tcPr>
          <w:p w14:paraId="776C0E76" w14:textId="7E6564DE" w:rsidR="00C943DA" w:rsidRPr="00611ED0" w:rsidRDefault="00C943DA" w:rsidP="00C943DA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D129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C11AA9" w14:paraId="3D210F76" w14:textId="77777777" w:rsidTr="0052641C">
        <w:tc>
          <w:tcPr>
            <w:tcW w:w="450" w:type="dxa"/>
          </w:tcPr>
          <w:p w14:paraId="593534B3" w14:textId="58C0DE14" w:rsidR="00C11AA9" w:rsidRPr="001B53AB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870" w:type="dxa"/>
          </w:tcPr>
          <w:p w14:paraId="6933A1A6" w14:textId="6522D9AF" w:rsidR="00C11AA9" w:rsidRPr="00C11AA9" w:rsidRDefault="00C11AA9" w:rsidP="00C11AA9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876" w:type="dxa"/>
          </w:tcPr>
          <w:p w14:paraId="79E7C181" w14:textId="0506072D" w:rsidR="00C11AA9" w:rsidRPr="00C11AA9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876" w:type="dxa"/>
          </w:tcPr>
          <w:p w14:paraId="4AF777C3" w14:textId="534DF70E" w:rsidR="00C11AA9" w:rsidRPr="00C11AA9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876" w:type="dxa"/>
          </w:tcPr>
          <w:p w14:paraId="12BA3E19" w14:textId="710BA648" w:rsidR="00C11AA9" w:rsidRPr="00C11AA9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5.09</w:t>
            </w:r>
          </w:p>
        </w:tc>
        <w:tc>
          <w:tcPr>
            <w:tcW w:w="876" w:type="dxa"/>
          </w:tcPr>
          <w:p w14:paraId="0DECF8C9" w14:textId="66F6FBF5" w:rsidR="00C11AA9" w:rsidRPr="00C11AA9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2EECD0A8" w14:textId="2C2CE41C" w:rsidR="00C11AA9" w:rsidRPr="00C11AA9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1710" w:type="dxa"/>
          </w:tcPr>
          <w:p w14:paraId="5F1CAD6E" w14:textId="5137D48C" w:rsidR="00C11AA9" w:rsidRPr="00C11AA9" w:rsidRDefault="00C11AA9" w:rsidP="00C11AA9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17961747" w14:textId="77777777" w:rsidTr="0052641C">
        <w:tc>
          <w:tcPr>
            <w:tcW w:w="450" w:type="dxa"/>
          </w:tcPr>
          <w:p w14:paraId="3EF66129" w14:textId="7E8C9C68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870" w:type="dxa"/>
          </w:tcPr>
          <w:p w14:paraId="0CFA404F" w14:textId="2E4B0DB4" w:rsidR="004B509F" w:rsidRPr="00C11AA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สิทธิและเสรีภาพของประชาชน</w:t>
            </w:r>
          </w:p>
        </w:tc>
        <w:tc>
          <w:tcPr>
            <w:tcW w:w="876" w:type="dxa"/>
          </w:tcPr>
          <w:p w14:paraId="40E985D3" w14:textId="10598E55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5.77</w:t>
            </w:r>
          </w:p>
        </w:tc>
        <w:tc>
          <w:tcPr>
            <w:tcW w:w="876" w:type="dxa"/>
          </w:tcPr>
          <w:p w14:paraId="59BFBF00" w14:textId="56B6017C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5.28</w:t>
            </w:r>
          </w:p>
        </w:tc>
        <w:tc>
          <w:tcPr>
            <w:tcW w:w="876" w:type="dxa"/>
          </w:tcPr>
          <w:p w14:paraId="2C0F4A8D" w14:textId="1F63CB24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876" w:type="dxa"/>
          </w:tcPr>
          <w:p w14:paraId="61ABDE1C" w14:textId="5274D66E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79EBDFFC" w14:textId="67531632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1710" w:type="dxa"/>
          </w:tcPr>
          <w:p w14:paraId="6ADE62CA" w14:textId="79876D01" w:rsidR="004B509F" w:rsidRPr="00C11AA9" w:rsidRDefault="004B509F" w:rsidP="004B509F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4B509F" w14:paraId="30291B35" w14:textId="77777777" w:rsidTr="0052641C">
        <w:tc>
          <w:tcPr>
            <w:tcW w:w="450" w:type="dxa"/>
          </w:tcPr>
          <w:p w14:paraId="07385AF9" w14:textId="411FFF7C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3870" w:type="dxa"/>
          </w:tcPr>
          <w:p w14:paraId="1806C05A" w14:textId="4E6BDC69" w:rsidR="004B509F" w:rsidRPr="00C11AA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876" w:type="dxa"/>
          </w:tcPr>
          <w:p w14:paraId="2EC3B8E8" w14:textId="1AF38522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876" w:type="dxa"/>
          </w:tcPr>
          <w:p w14:paraId="25996FC1" w14:textId="0B472CCA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876" w:type="dxa"/>
          </w:tcPr>
          <w:p w14:paraId="0A60FFEE" w14:textId="448E0724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876" w:type="dxa"/>
          </w:tcPr>
          <w:p w14:paraId="46470582" w14:textId="17B4CE0A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40E38DA4" w14:textId="0E5126EF" w:rsidR="004B509F" w:rsidRPr="00C11AA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1710" w:type="dxa"/>
          </w:tcPr>
          <w:p w14:paraId="7EDE0D73" w14:textId="5A4F555F" w:rsidR="004B509F" w:rsidRPr="00C11AA9" w:rsidRDefault="004B509F" w:rsidP="004B509F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11AA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4B509F" w14:paraId="1627F110" w14:textId="77777777" w:rsidTr="0052641C">
        <w:tc>
          <w:tcPr>
            <w:tcW w:w="450" w:type="dxa"/>
          </w:tcPr>
          <w:p w14:paraId="0AE7D826" w14:textId="7C4DDC9F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3870" w:type="dxa"/>
          </w:tcPr>
          <w:p w14:paraId="7B5BCE24" w14:textId="6556D2CD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การพัฒนาด้านการศึกษาสำหรับประชาชน</w:t>
            </w:r>
          </w:p>
        </w:tc>
        <w:tc>
          <w:tcPr>
            <w:tcW w:w="876" w:type="dxa"/>
          </w:tcPr>
          <w:p w14:paraId="191CB4A5" w14:textId="4EE1E8F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5.59</w:t>
            </w:r>
          </w:p>
        </w:tc>
        <w:tc>
          <w:tcPr>
            <w:tcW w:w="876" w:type="dxa"/>
          </w:tcPr>
          <w:p w14:paraId="7D4ADCA7" w14:textId="4BB384E1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76" w:type="dxa"/>
          </w:tcPr>
          <w:p w14:paraId="3BFFF425" w14:textId="40FD7F35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5.11</w:t>
            </w:r>
          </w:p>
        </w:tc>
        <w:tc>
          <w:tcPr>
            <w:tcW w:w="876" w:type="dxa"/>
          </w:tcPr>
          <w:p w14:paraId="6546047C" w14:textId="5805FB6E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4.62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2CEDAE4B" w14:textId="788B895E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4.85</w:t>
            </w:r>
          </w:p>
        </w:tc>
        <w:tc>
          <w:tcPr>
            <w:tcW w:w="1710" w:type="dxa"/>
          </w:tcPr>
          <w:p w14:paraId="2BF9850D" w14:textId="1C21D642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4197AF85" w14:textId="77777777" w:rsidTr="0052641C">
        <w:tc>
          <w:tcPr>
            <w:tcW w:w="450" w:type="dxa"/>
          </w:tcPr>
          <w:p w14:paraId="1826AD31" w14:textId="5215C6A2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3870" w:type="dxa"/>
          </w:tcPr>
          <w:p w14:paraId="1ECEEB19" w14:textId="5925663C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876" w:type="dxa"/>
          </w:tcPr>
          <w:p w14:paraId="51C98567" w14:textId="0ACFF7D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5.57</w:t>
            </w:r>
          </w:p>
        </w:tc>
        <w:tc>
          <w:tcPr>
            <w:tcW w:w="876" w:type="dxa"/>
          </w:tcPr>
          <w:p w14:paraId="3B0F9D08" w14:textId="6763F075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876" w:type="dxa"/>
          </w:tcPr>
          <w:p w14:paraId="610802DD" w14:textId="000CB44A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876" w:type="dxa"/>
          </w:tcPr>
          <w:p w14:paraId="0B62B2A7" w14:textId="026D310F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4.71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139C8CBA" w14:textId="31FFCC71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1710" w:type="dxa"/>
          </w:tcPr>
          <w:p w14:paraId="3934AB71" w14:textId="3D52D0D4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7D129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6E085190" w14:textId="77777777" w:rsidTr="0052641C">
        <w:tc>
          <w:tcPr>
            <w:tcW w:w="450" w:type="dxa"/>
          </w:tcPr>
          <w:p w14:paraId="611BB5BD" w14:textId="287223F9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3870" w:type="dxa"/>
          </w:tcPr>
          <w:p w14:paraId="7F17F9C9" w14:textId="2D222B1C" w:rsidR="004B509F" w:rsidRPr="00A12ADA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876" w:type="dxa"/>
          </w:tcPr>
          <w:p w14:paraId="2DA0ED3C" w14:textId="12DC9FB3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5.70</w:t>
            </w:r>
          </w:p>
        </w:tc>
        <w:tc>
          <w:tcPr>
            <w:tcW w:w="876" w:type="dxa"/>
          </w:tcPr>
          <w:p w14:paraId="11B9E7A6" w14:textId="34E7574A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5.22</w:t>
            </w:r>
          </w:p>
        </w:tc>
        <w:tc>
          <w:tcPr>
            <w:tcW w:w="876" w:type="dxa"/>
          </w:tcPr>
          <w:p w14:paraId="23F87E68" w14:textId="2A0C93BE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876" w:type="dxa"/>
          </w:tcPr>
          <w:p w14:paraId="0F1630FA" w14:textId="3F8C9C0B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5.02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6B42F845" w14:textId="104B186F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1710" w:type="dxa"/>
          </w:tcPr>
          <w:p w14:paraId="609A0018" w14:textId="2BF503E9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4B509F" w14:paraId="23F41D13" w14:textId="77777777" w:rsidTr="0052641C">
        <w:tc>
          <w:tcPr>
            <w:tcW w:w="450" w:type="dxa"/>
          </w:tcPr>
          <w:p w14:paraId="0FD9B1AA" w14:textId="0D673BCC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10</w:t>
            </w:r>
          </w:p>
        </w:tc>
        <w:tc>
          <w:tcPr>
            <w:tcW w:w="3870" w:type="dxa"/>
          </w:tcPr>
          <w:p w14:paraId="2D817D15" w14:textId="71A3D436" w:rsidR="004B509F" w:rsidRPr="00A12ADA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876" w:type="dxa"/>
          </w:tcPr>
          <w:p w14:paraId="7B6E647D" w14:textId="35112244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5.62</w:t>
            </w:r>
          </w:p>
        </w:tc>
        <w:tc>
          <w:tcPr>
            <w:tcW w:w="876" w:type="dxa"/>
          </w:tcPr>
          <w:p w14:paraId="55121322" w14:textId="6D5C4DE9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5.32</w:t>
            </w:r>
          </w:p>
        </w:tc>
        <w:tc>
          <w:tcPr>
            <w:tcW w:w="876" w:type="dxa"/>
          </w:tcPr>
          <w:p w14:paraId="3174E5C8" w14:textId="0925E13A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876" w:type="dxa"/>
          </w:tcPr>
          <w:p w14:paraId="6C9FE8BE" w14:textId="0D3E3209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1A33FB4C" w14:textId="26122D15" w:rsidR="004B509F" w:rsidRPr="00A12ADA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1710" w:type="dxa"/>
          </w:tcPr>
          <w:p w14:paraId="6DFB667A" w14:textId="22583FBE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1BDD43D7" w14:textId="77777777" w:rsidTr="0052641C">
        <w:tc>
          <w:tcPr>
            <w:tcW w:w="450" w:type="dxa"/>
          </w:tcPr>
          <w:p w14:paraId="48EDC03F" w14:textId="2A6A7100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3870" w:type="dxa"/>
          </w:tcPr>
          <w:p w14:paraId="63F5118B" w14:textId="2E922FF2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876" w:type="dxa"/>
          </w:tcPr>
          <w:p w14:paraId="109B63B3" w14:textId="39461B2D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5.54</w:t>
            </w:r>
          </w:p>
        </w:tc>
        <w:tc>
          <w:tcPr>
            <w:tcW w:w="876" w:type="dxa"/>
          </w:tcPr>
          <w:p w14:paraId="344C8C91" w14:textId="518D5308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876" w:type="dxa"/>
          </w:tcPr>
          <w:p w14:paraId="77B9558A" w14:textId="35B730E6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5.19</w:t>
            </w:r>
          </w:p>
        </w:tc>
        <w:tc>
          <w:tcPr>
            <w:tcW w:w="876" w:type="dxa"/>
          </w:tcPr>
          <w:p w14:paraId="1C13782F" w14:textId="4FDBBCF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429B11A7" w14:textId="3BED78FE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4.79</w:t>
            </w:r>
          </w:p>
        </w:tc>
        <w:tc>
          <w:tcPr>
            <w:tcW w:w="1710" w:type="dxa"/>
          </w:tcPr>
          <w:p w14:paraId="75C643AF" w14:textId="20478EA1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21A52BE5" w14:textId="77777777" w:rsidTr="0052641C">
        <w:tc>
          <w:tcPr>
            <w:tcW w:w="450" w:type="dxa"/>
          </w:tcPr>
          <w:p w14:paraId="0ABA41EB" w14:textId="03E07367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3870" w:type="dxa"/>
          </w:tcPr>
          <w:p w14:paraId="267F8E38" w14:textId="74376E9B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ความปลอดภัยในชีวิตและทรัพย์สิน</w:t>
            </w:r>
          </w:p>
        </w:tc>
        <w:tc>
          <w:tcPr>
            <w:tcW w:w="876" w:type="dxa"/>
          </w:tcPr>
          <w:p w14:paraId="563484EC" w14:textId="0D9B3263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5.48</w:t>
            </w:r>
          </w:p>
        </w:tc>
        <w:tc>
          <w:tcPr>
            <w:tcW w:w="876" w:type="dxa"/>
          </w:tcPr>
          <w:p w14:paraId="37DC3D68" w14:textId="15E8C008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876" w:type="dxa"/>
          </w:tcPr>
          <w:p w14:paraId="172C994C" w14:textId="1D1BB20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876" w:type="dxa"/>
          </w:tcPr>
          <w:p w14:paraId="2501BC46" w14:textId="4A885B3A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0DA98351" w14:textId="6C20A6DF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1710" w:type="dxa"/>
          </w:tcPr>
          <w:p w14:paraId="74FE0C12" w14:textId="3BAE9AF2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449F6F8C" w14:textId="77777777" w:rsidTr="0052641C">
        <w:tc>
          <w:tcPr>
            <w:tcW w:w="450" w:type="dxa"/>
          </w:tcPr>
          <w:p w14:paraId="6ECED439" w14:textId="75DDA07C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</w:tcPr>
          <w:p w14:paraId="0FB08C5D" w14:textId="347AF8FA" w:rsidR="004B509F" w:rsidRPr="00962355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876" w:type="dxa"/>
          </w:tcPr>
          <w:p w14:paraId="7E044087" w14:textId="6CAE5819" w:rsidR="004B509F" w:rsidRPr="00962355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5.58</w:t>
            </w:r>
          </w:p>
        </w:tc>
        <w:tc>
          <w:tcPr>
            <w:tcW w:w="876" w:type="dxa"/>
          </w:tcPr>
          <w:p w14:paraId="042C73D5" w14:textId="7776A9A5" w:rsidR="004B509F" w:rsidRPr="00962355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5.27</w:t>
            </w:r>
          </w:p>
        </w:tc>
        <w:tc>
          <w:tcPr>
            <w:tcW w:w="876" w:type="dxa"/>
          </w:tcPr>
          <w:p w14:paraId="38645E5D" w14:textId="1E5714CE" w:rsidR="004B509F" w:rsidRPr="00962355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876" w:type="dxa"/>
          </w:tcPr>
          <w:p w14:paraId="7D84E129" w14:textId="0DC5F20A" w:rsidR="004B509F" w:rsidRPr="00962355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4.70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3EDC5332" w14:textId="7DE31CE1" w:rsidR="004B509F" w:rsidRPr="00962355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1710" w:type="dxa"/>
          </w:tcPr>
          <w:p w14:paraId="4874D126" w14:textId="0CD7ED3C" w:rsidR="004B509F" w:rsidRPr="00962355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  <w:u w:val="single"/>
              </w:rPr>
            </w:pPr>
            <w:r w:rsidRPr="007D129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0F233D95" w14:textId="77777777" w:rsidTr="0052641C">
        <w:tc>
          <w:tcPr>
            <w:tcW w:w="450" w:type="dxa"/>
          </w:tcPr>
          <w:p w14:paraId="598934B9" w14:textId="01B3C5CA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3870" w:type="dxa"/>
          </w:tcPr>
          <w:p w14:paraId="7FB88F05" w14:textId="1F228589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ผลงานของรัฐบาล</w:t>
            </w:r>
          </w:p>
        </w:tc>
        <w:tc>
          <w:tcPr>
            <w:tcW w:w="876" w:type="dxa"/>
          </w:tcPr>
          <w:p w14:paraId="4D67FCAD" w14:textId="107F7B11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5.53</w:t>
            </w:r>
          </w:p>
        </w:tc>
        <w:tc>
          <w:tcPr>
            <w:tcW w:w="876" w:type="dxa"/>
          </w:tcPr>
          <w:p w14:paraId="2955528A" w14:textId="05A102A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5.21</w:t>
            </w:r>
          </w:p>
        </w:tc>
        <w:tc>
          <w:tcPr>
            <w:tcW w:w="876" w:type="dxa"/>
          </w:tcPr>
          <w:p w14:paraId="494C3BDE" w14:textId="0CEFCBD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76" w:type="dxa"/>
          </w:tcPr>
          <w:p w14:paraId="0CA19549" w14:textId="666AA9CD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4.60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669A287C" w14:textId="1EC0AFA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1710" w:type="dxa"/>
          </w:tcPr>
          <w:p w14:paraId="4016EF76" w14:textId="53170E79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37687CCA" w14:textId="77777777" w:rsidTr="0052641C">
        <w:tc>
          <w:tcPr>
            <w:tcW w:w="450" w:type="dxa"/>
          </w:tcPr>
          <w:p w14:paraId="379AE8CF" w14:textId="7DC8F06F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3870" w:type="dxa"/>
          </w:tcPr>
          <w:p w14:paraId="4CE22683" w14:textId="17FAFC99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876" w:type="dxa"/>
          </w:tcPr>
          <w:p w14:paraId="53FFF1A5" w14:textId="12B940EB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5.55</w:t>
            </w:r>
          </w:p>
        </w:tc>
        <w:tc>
          <w:tcPr>
            <w:tcW w:w="876" w:type="dxa"/>
          </w:tcPr>
          <w:p w14:paraId="1CE63C22" w14:textId="67FC27D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5.23</w:t>
            </w:r>
          </w:p>
        </w:tc>
        <w:tc>
          <w:tcPr>
            <w:tcW w:w="876" w:type="dxa"/>
          </w:tcPr>
          <w:p w14:paraId="479D9B20" w14:textId="4F919DAD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12AD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876" w:type="dxa"/>
          </w:tcPr>
          <w:p w14:paraId="0454EC00" w14:textId="205ADAA1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576AE988" w14:textId="588211BA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4.73</w:t>
            </w:r>
          </w:p>
        </w:tc>
        <w:tc>
          <w:tcPr>
            <w:tcW w:w="1710" w:type="dxa"/>
          </w:tcPr>
          <w:p w14:paraId="133F9D61" w14:textId="10EEF21A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0EB69A07" w14:textId="77777777" w:rsidTr="0052641C">
        <w:tc>
          <w:tcPr>
            <w:tcW w:w="450" w:type="dxa"/>
          </w:tcPr>
          <w:p w14:paraId="67D75BAD" w14:textId="06EB1689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16</w:t>
            </w:r>
          </w:p>
        </w:tc>
        <w:tc>
          <w:tcPr>
            <w:tcW w:w="3870" w:type="dxa"/>
          </w:tcPr>
          <w:p w14:paraId="4BE4DC6E" w14:textId="06045A18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876" w:type="dxa"/>
          </w:tcPr>
          <w:p w14:paraId="7FB89BA9" w14:textId="70010FF3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5.64</w:t>
            </w:r>
          </w:p>
        </w:tc>
        <w:tc>
          <w:tcPr>
            <w:tcW w:w="876" w:type="dxa"/>
          </w:tcPr>
          <w:p w14:paraId="68389302" w14:textId="73CDD72F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5.16</w:t>
            </w:r>
          </w:p>
        </w:tc>
        <w:tc>
          <w:tcPr>
            <w:tcW w:w="876" w:type="dxa"/>
          </w:tcPr>
          <w:p w14:paraId="5D6CB43A" w14:textId="3AC5144B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5.10</w:t>
            </w:r>
          </w:p>
        </w:tc>
        <w:tc>
          <w:tcPr>
            <w:tcW w:w="876" w:type="dxa"/>
          </w:tcPr>
          <w:p w14:paraId="2E4B029E" w14:textId="35A86294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20458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4DE916A9" w14:textId="17DA9FB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1710" w:type="dxa"/>
          </w:tcPr>
          <w:p w14:paraId="217B1A4A" w14:textId="392EAC37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เท่าเดิม</w:t>
            </w:r>
          </w:p>
        </w:tc>
      </w:tr>
      <w:tr w:rsidR="004B509F" w14:paraId="4B22BAFD" w14:textId="77777777" w:rsidTr="0052641C">
        <w:tc>
          <w:tcPr>
            <w:tcW w:w="450" w:type="dxa"/>
          </w:tcPr>
          <w:p w14:paraId="2FC53FAC" w14:textId="4C7ADA88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17</w:t>
            </w:r>
          </w:p>
        </w:tc>
        <w:tc>
          <w:tcPr>
            <w:tcW w:w="3870" w:type="dxa"/>
          </w:tcPr>
          <w:p w14:paraId="3D286594" w14:textId="0344497A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ชีวิตความเป็นอยู่ของประชาชน</w:t>
            </w:r>
          </w:p>
        </w:tc>
        <w:tc>
          <w:tcPr>
            <w:tcW w:w="876" w:type="dxa"/>
          </w:tcPr>
          <w:p w14:paraId="1839F010" w14:textId="6DC38E81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5.47</w:t>
            </w:r>
          </w:p>
        </w:tc>
        <w:tc>
          <w:tcPr>
            <w:tcW w:w="876" w:type="dxa"/>
          </w:tcPr>
          <w:p w14:paraId="01BB537C" w14:textId="023EEC1F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876" w:type="dxa"/>
          </w:tcPr>
          <w:p w14:paraId="0A7E5BF8" w14:textId="42F5120A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5.01</w:t>
            </w:r>
          </w:p>
        </w:tc>
        <w:tc>
          <w:tcPr>
            <w:tcW w:w="876" w:type="dxa"/>
          </w:tcPr>
          <w:p w14:paraId="2C9AFB1C" w14:textId="4EC1ECFD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4.59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4E7DA77C" w14:textId="00AD9136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1710" w:type="dxa"/>
          </w:tcPr>
          <w:p w14:paraId="32A143B9" w14:textId="1DA87C4B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21B21646" w14:textId="77777777" w:rsidTr="0052641C">
        <w:tc>
          <w:tcPr>
            <w:tcW w:w="450" w:type="dxa"/>
          </w:tcPr>
          <w:p w14:paraId="0E21927D" w14:textId="4CF55D2B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3870" w:type="dxa"/>
          </w:tcPr>
          <w:p w14:paraId="38FD7750" w14:textId="115F294D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สภาพเศรษฐกิจโดยภาพรวม</w:t>
            </w:r>
          </w:p>
        </w:tc>
        <w:tc>
          <w:tcPr>
            <w:tcW w:w="876" w:type="dxa"/>
          </w:tcPr>
          <w:p w14:paraId="2BDC709F" w14:textId="0AC02992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5.33</w:t>
            </w:r>
          </w:p>
        </w:tc>
        <w:tc>
          <w:tcPr>
            <w:tcW w:w="876" w:type="dxa"/>
          </w:tcPr>
          <w:p w14:paraId="42D93D02" w14:textId="09077B2B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876" w:type="dxa"/>
          </w:tcPr>
          <w:p w14:paraId="230646E0" w14:textId="7F0CCBC7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876" w:type="dxa"/>
          </w:tcPr>
          <w:p w14:paraId="42D9CE59" w14:textId="28F2831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4.53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1EF4F5BA" w14:textId="7A9C9FB6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1710" w:type="dxa"/>
          </w:tcPr>
          <w:p w14:paraId="7B685BC6" w14:textId="65A80173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0EF2887D" w14:textId="77777777" w:rsidTr="0052641C">
        <w:tc>
          <w:tcPr>
            <w:tcW w:w="450" w:type="dxa"/>
          </w:tcPr>
          <w:p w14:paraId="037A464D" w14:textId="4219357B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3870" w:type="dxa"/>
          </w:tcPr>
          <w:p w14:paraId="04E7A5D5" w14:textId="03668F78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ค่าครองชีพ เงินเดือน ค่าจ้าง สวัสดิการ</w:t>
            </w:r>
          </w:p>
        </w:tc>
        <w:tc>
          <w:tcPr>
            <w:tcW w:w="876" w:type="dxa"/>
          </w:tcPr>
          <w:p w14:paraId="5564B9E9" w14:textId="109AAFD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876" w:type="dxa"/>
          </w:tcPr>
          <w:p w14:paraId="143D0447" w14:textId="1959466B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876" w:type="dxa"/>
          </w:tcPr>
          <w:p w14:paraId="03D9C91A" w14:textId="10EF32E4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876" w:type="dxa"/>
          </w:tcPr>
          <w:p w14:paraId="55048B7D" w14:textId="43801B43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735A24EE" w14:textId="24A2A94A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4.61</w:t>
            </w:r>
          </w:p>
        </w:tc>
        <w:tc>
          <w:tcPr>
            <w:tcW w:w="1710" w:type="dxa"/>
          </w:tcPr>
          <w:p w14:paraId="2912EDA4" w14:textId="0F454E75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35DCAB63" w14:textId="77777777" w:rsidTr="0052641C">
        <w:tc>
          <w:tcPr>
            <w:tcW w:w="450" w:type="dxa"/>
          </w:tcPr>
          <w:p w14:paraId="4C6DDDA7" w14:textId="2775A737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3870" w:type="dxa"/>
          </w:tcPr>
          <w:p w14:paraId="2DDD357F" w14:textId="2F0DCF58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กฎหมาย กระบวนการยุติธรรม</w:t>
            </w:r>
          </w:p>
        </w:tc>
        <w:tc>
          <w:tcPr>
            <w:tcW w:w="876" w:type="dxa"/>
          </w:tcPr>
          <w:p w14:paraId="76760611" w14:textId="3FD83CB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5.42</w:t>
            </w:r>
          </w:p>
        </w:tc>
        <w:tc>
          <w:tcPr>
            <w:tcW w:w="876" w:type="dxa"/>
          </w:tcPr>
          <w:p w14:paraId="28D39F55" w14:textId="659EC30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876" w:type="dxa"/>
          </w:tcPr>
          <w:p w14:paraId="59943BBF" w14:textId="16ABB483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876" w:type="dxa"/>
          </w:tcPr>
          <w:p w14:paraId="26C4ED3F" w14:textId="5438D37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4.54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2E5EFD9C" w14:textId="23146554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4.56</w:t>
            </w:r>
          </w:p>
        </w:tc>
        <w:tc>
          <w:tcPr>
            <w:tcW w:w="1710" w:type="dxa"/>
          </w:tcPr>
          <w:p w14:paraId="61C4BB95" w14:textId="608001BC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3E36CB4D" w14:textId="77777777" w:rsidTr="0052641C">
        <w:tc>
          <w:tcPr>
            <w:tcW w:w="450" w:type="dxa"/>
          </w:tcPr>
          <w:p w14:paraId="5C1A1A0D" w14:textId="0155A1B6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3870" w:type="dxa"/>
          </w:tcPr>
          <w:p w14:paraId="70665C88" w14:textId="3D215246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876" w:type="dxa"/>
          </w:tcPr>
          <w:p w14:paraId="67956B16" w14:textId="425E23E4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5.25</w:t>
            </w:r>
          </w:p>
        </w:tc>
        <w:tc>
          <w:tcPr>
            <w:tcW w:w="876" w:type="dxa"/>
          </w:tcPr>
          <w:p w14:paraId="6A3A1251" w14:textId="3093C137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4.94</w:t>
            </w:r>
          </w:p>
        </w:tc>
        <w:tc>
          <w:tcPr>
            <w:tcW w:w="876" w:type="dxa"/>
          </w:tcPr>
          <w:p w14:paraId="50DD99C5" w14:textId="2F68173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4463C"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4.97</w:t>
            </w:r>
          </w:p>
        </w:tc>
        <w:tc>
          <w:tcPr>
            <w:tcW w:w="876" w:type="dxa"/>
          </w:tcPr>
          <w:p w14:paraId="60610D6E" w14:textId="474FC10B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4.36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207A75D9" w14:textId="59ADACF2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4.42</w:t>
            </w:r>
          </w:p>
        </w:tc>
        <w:tc>
          <w:tcPr>
            <w:tcW w:w="1710" w:type="dxa"/>
          </w:tcPr>
          <w:p w14:paraId="61000542" w14:textId="76D0939B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13757032" w14:textId="77777777" w:rsidTr="0052641C">
        <w:tc>
          <w:tcPr>
            <w:tcW w:w="450" w:type="dxa"/>
          </w:tcPr>
          <w:p w14:paraId="5D0D497D" w14:textId="48F70B11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3870" w:type="dxa"/>
          </w:tcPr>
          <w:p w14:paraId="61C91AEC" w14:textId="41E84B45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876" w:type="dxa"/>
          </w:tcPr>
          <w:p w14:paraId="57DB6203" w14:textId="079C7DD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876" w:type="dxa"/>
          </w:tcPr>
          <w:p w14:paraId="164BE55C" w14:textId="1994A7E7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4.88</w:t>
            </w:r>
          </w:p>
        </w:tc>
        <w:tc>
          <w:tcPr>
            <w:tcW w:w="876" w:type="dxa"/>
          </w:tcPr>
          <w:p w14:paraId="78AAACD8" w14:textId="76FA19FD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4.82</w:t>
            </w:r>
          </w:p>
        </w:tc>
        <w:tc>
          <w:tcPr>
            <w:tcW w:w="876" w:type="dxa"/>
          </w:tcPr>
          <w:p w14:paraId="46B5E409" w14:textId="73C3ED47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6573B0D3" w14:textId="3E72AC1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1710" w:type="dxa"/>
          </w:tcPr>
          <w:p w14:paraId="1C0B90D4" w14:textId="503FB19C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429AB956" w14:textId="77777777" w:rsidTr="0052641C">
        <w:tc>
          <w:tcPr>
            <w:tcW w:w="450" w:type="dxa"/>
          </w:tcPr>
          <w:p w14:paraId="7B673A72" w14:textId="1B223927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3870" w:type="dxa"/>
          </w:tcPr>
          <w:p w14:paraId="423A1E8D" w14:textId="032C0CF8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876" w:type="dxa"/>
          </w:tcPr>
          <w:p w14:paraId="77C3EE40" w14:textId="4BFA2A82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5.26</w:t>
            </w:r>
          </w:p>
        </w:tc>
        <w:tc>
          <w:tcPr>
            <w:tcW w:w="876" w:type="dxa"/>
          </w:tcPr>
          <w:p w14:paraId="32980A4E" w14:textId="573DA1B5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4.87</w:t>
            </w:r>
          </w:p>
        </w:tc>
        <w:tc>
          <w:tcPr>
            <w:tcW w:w="876" w:type="dxa"/>
          </w:tcPr>
          <w:p w14:paraId="0DD03253" w14:textId="72717D7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876" w:type="dxa"/>
          </w:tcPr>
          <w:p w14:paraId="0727416B" w14:textId="06E7EAFF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4.29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7820F5CF" w14:textId="0A2EF05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4.41</w:t>
            </w:r>
          </w:p>
        </w:tc>
        <w:tc>
          <w:tcPr>
            <w:tcW w:w="1710" w:type="dxa"/>
          </w:tcPr>
          <w:p w14:paraId="6CF85CEE" w14:textId="45C5DEF7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016A1E37" w14:textId="77777777" w:rsidTr="0052641C">
        <w:tc>
          <w:tcPr>
            <w:tcW w:w="450" w:type="dxa"/>
          </w:tcPr>
          <w:p w14:paraId="6E020C47" w14:textId="4D718957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3870" w:type="dxa"/>
          </w:tcPr>
          <w:p w14:paraId="5F9DF714" w14:textId="4FBB678F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876" w:type="dxa"/>
          </w:tcPr>
          <w:p w14:paraId="5149F11B" w14:textId="6380B93B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876" w:type="dxa"/>
          </w:tcPr>
          <w:p w14:paraId="1CB376B2" w14:textId="5C4EF5EE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876" w:type="dxa"/>
          </w:tcPr>
          <w:p w14:paraId="2BDD54FF" w14:textId="5C3DA212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4.99</w:t>
            </w:r>
          </w:p>
        </w:tc>
        <w:tc>
          <w:tcPr>
            <w:tcW w:w="876" w:type="dxa"/>
          </w:tcPr>
          <w:p w14:paraId="6512754E" w14:textId="437F7AFC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4.43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7309E110" w14:textId="0C9DE559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4.40</w:t>
            </w:r>
          </w:p>
        </w:tc>
        <w:tc>
          <w:tcPr>
            <w:tcW w:w="1710" w:type="dxa"/>
          </w:tcPr>
          <w:p w14:paraId="0EF62B74" w14:textId="146B1A2A" w:rsidR="004B509F" w:rsidRPr="00611ED0" w:rsidRDefault="00F95C7C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4B509F" w14:paraId="3BA0F1DC" w14:textId="77777777" w:rsidTr="0052641C">
        <w:tc>
          <w:tcPr>
            <w:tcW w:w="450" w:type="dxa"/>
          </w:tcPr>
          <w:p w14:paraId="2A6937A1" w14:textId="25806C8F" w:rsidR="004B509F" w:rsidRPr="001B53AB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B53A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3870" w:type="dxa"/>
          </w:tcPr>
          <w:p w14:paraId="2187F601" w14:textId="5D160E43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การแก้ปัญหาความยากจน</w:t>
            </w:r>
          </w:p>
        </w:tc>
        <w:tc>
          <w:tcPr>
            <w:tcW w:w="876" w:type="dxa"/>
          </w:tcPr>
          <w:p w14:paraId="5FA32025" w14:textId="53A1FDE5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5.15</w:t>
            </w:r>
          </w:p>
        </w:tc>
        <w:tc>
          <w:tcPr>
            <w:tcW w:w="876" w:type="dxa"/>
          </w:tcPr>
          <w:p w14:paraId="10151DA3" w14:textId="08962053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4.78</w:t>
            </w:r>
          </w:p>
        </w:tc>
        <w:tc>
          <w:tcPr>
            <w:tcW w:w="876" w:type="dxa"/>
          </w:tcPr>
          <w:p w14:paraId="151EA2CD" w14:textId="0262B35F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4.80</w:t>
            </w:r>
          </w:p>
        </w:tc>
        <w:tc>
          <w:tcPr>
            <w:tcW w:w="876" w:type="dxa"/>
          </w:tcPr>
          <w:p w14:paraId="535848DF" w14:textId="1F88053A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4.28</w:t>
            </w:r>
          </w:p>
        </w:tc>
        <w:tc>
          <w:tcPr>
            <w:tcW w:w="996" w:type="dxa"/>
            <w:tcBorders>
              <w:right w:val="single" w:sz="4" w:space="0" w:color="auto"/>
            </w:tcBorders>
          </w:tcPr>
          <w:p w14:paraId="35324794" w14:textId="1F7E6CC0" w:rsidR="004B509F" w:rsidRPr="0053127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1710" w:type="dxa"/>
          </w:tcPr>
          <w:p w14:paraId="77697836" w14:textId="57573934" w:rsidR="004B509F" w:rsidRPr="00611ED0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E78CB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4B509F" w14:paraId="1909716B" w14:textId="77777777" w:rsidTr="0052641C">
        <w:tc>
          <w:tcPr>
            <w:tcW w:w="450" w:type="dxa"/>
            <w:shd w:val="clear" w:color="auto" w:fill="E2EFD9" w:themeFill="accent6" w:themeFillTint="33"/>
          </w:tcPr>
          <w:p w14:paraId="7583CEDF" w14:textId="21BCA8CB" w:rsidR="004B509F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3870" w:type="dxa"/>
            <w:shd w:val="clear" w:color="auto" w:fill="E2EFD9" w:themeFill="accent6" w:themeFillTint="33"/>
          </w:tcPr>
          <w:p w14:paraId="5CA42AF5" w14:textId="5DA43A1A" w:rsidR="004B509F" w:rsidRPr="00531279" w:rsidRDefault="004B509F" w:rsidP="004B509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53127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876" w:type="dxa"/>
            <w:shd w:val="clear" w:color="auto" w:fill="E2EFD9" w:themeFill="accent6" w:themeFillTint="33"/>
          </w:tcPr>
          <w:p w14:paraId="2DCF0167" w14:textId="403D4103" w:rsidR="004B509F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5.48</w:t>
            </w:r>
          </w:p>
        </w:tc>
        <w:tc>
          <w:tcPr>
            <w:tcW w:w="876" w:type="dxa"/>
            <w:shd w:val="clear" w:color="auto" w:fill="E2EFD9" w:themeFill="accent6" w:themeFillTint="33"/>
          </w:tcPr>
          <w:p w14:paraId="7975A940" w14:textId="08F3F0C0" w:rsidR="004B509F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7C171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5.16</w:t>
            </w:r>
          </w:p>
        </w:tc>
        <w:tc>
          <w:tcPr>
            <w:tcW w:w="876" w:type="dxa"/>
            <w:shd w:val="clear" w:color="auto" w:fill="E2EFD9" w:themeFill="accent6" w:themeFillTint="33"/>
          </w:tcPr>
          <w:p w14:paraId="31EAFE7A" w14:textId="1167B55E" w:rsidR="004B509F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5.10</w:t>
            </w:r>
          </w:p>
        </w:tc>
        <w:tc>
          <w:tcPr>
            <w:tcW w:w="876" w:type="dxa"/>
            <w:shd w:val="clear" w:color="auto" w:fill="E2EFD9" w:themeFill="accent6" w:themeFillTint="33"/>
          </w:tcPr>
          <w:p w14:paraId="1F315C79" w14:textId="52A592CA" w:rsidR="004B509F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4.63</w:t>
            </w:r>
          </w:p>
        </w:tc>
        <w:tc>
          <w:tcPr>
            <w:tcW w:w="996" w:type="dxa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2110F337" w14:textId="3F8AB236" w:rsidR="004B509F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4.72</w:t>
            </w:r>
          </w:p>
        </w:tc>
        <w:tc>
          <w:tcPr>
            <w:tcW w:w="1710" w:type="dxa"/>
            <w:shd w:val="clear" w:color="auto" w:fill="E2EFD9" w:themeFill="accent6" w:themeFillTint="33"/>
          </w:tcPr>
          <w:p w14:paraId="55AE413C" w14:textId="03433915" w:rsidR="004B509F" w:rsidRPr="00C06D49" w:rsidRDefault="004B509F" w:rsidP="004B509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C06D49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เพิ่มขึ้น</w:t>
            </w:r>
          </w:p>
        </w:tc>
      </w:tr>
    </w:tbl>
    <w:p w14:paraId="0E270B12" w14:textId="21A18EFC" w:rsidR="00D85967" w:rsidRPr="0051473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6B7680BB" w14:textId="2F883DF7" w:rsidR="00507925" w:rsidRDefault="009C41FA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15EBFBD2" w14:textId="5BE64FF8" w:rsidR="00531279" w:rsidRDefault="0038735A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w:lastRenderedPageBreak/>
        <w:drawing>
          <wp:anchor distT="0" distB="0" distL="114300" distR="114300" simplePos="0" relativeHeight="251678720" behindDoc="0" locked="0" layoutInCell="1" allowOverlap="1" wp14:anchorId="4F7EB988" wp14:editId="21297070">
            <wp:simplePos x="0" y="0"/>
            <wp:positionH relativeFrom="margin">
              <wp:posOffset>2700655</wp:posOffset>
            </wp:positionH>
            <wp:positionV relativeFrom="paragraph">
              <wp:posOffset>-193040</wp:posOffset>
            </wp:positionV>
            <wp:extent cx="899160" cy="899160"/>
            <wp:effectExtent l="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BB9107" w14:textId="3E7DAB74" w:rsidR="00531279" w:rsidRDefault="00BA7E2A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7E25F2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94FA069" wp14:editId="5D5BD20E">
                <wp:simplePos x="0" y="0"/>
                <wp:positionH relativeFrom="margin">
                  <wp:align>left</wp:align>
                </wp:positionH>
                <wp:positionV relativeFrom="paragraph">
                  <wp:posOffset>-363982</wp:posOffset>
                </wp:positionV>
                <wp:extent cx="2346385" cy="944880"/>
                <wp:effectExtent l="0" t="0" r="0" b="7620"/>
                <wp:wrapNone/>
                <wp:docPr id="4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8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B68ACB" w14:textId="7E3F53B6" w:rsidR="009A2321" w:rsidRPr="00A90FE0" w:rsidRDefault="009A2321" w:rsidP="009A232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6464F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พ.ค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1FF765DD" w14:textId="0BBD7DC1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</w:t>
                            </w:r>
                            <w:r w:rsidR="0047087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10B9A23" w14:textId="68CE8067" w:rsidR="009A2321" w:rsidRPr="00F84F4F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DD548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FA7A0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อังคารที่ 4 มิถุนายน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FA069" id="_x0000_s1029" type="#_x0000_t202" style="position:absolute;left:0;text-align:left;margin-left:0;margin-top:-28.65pt;width:184.75pt;height:74.4pt;z-index:251676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bFuuQIAAMIFAAAOAAAAZHJzL2Uyb0RvYy54bWysVNtunDAQfa/Uf7D8TrisdwMobJUsS1Up&#10;vUhJP8ALZrEKNrW9C2nVf+/Y7C3JS9WWB2R77DOXc2Zu3o1di/ZMaS5FhsOrACMmSllxsc3w18fC&#10;izHShoqKtlKwDD8xjd8t3765GfqURbKRbcUUAhCh06HPcGNMn/q+LhvWUX0leybAWEvVUQNbtfUr&#10;RQdA71o/CoKFP0hV9UqWTGs4zScjXjr8umal+VzXmhnUZhhiM+6v3H9j//7yhqZbRfuGl4cw6F9E&#10;0VEuwOkJKqeGop3ir6A6XiqpZW2uStn5sq55yVwOkE0YvMjmoaE9c7lAcXR/KpP+f7Dlp/0XhXiV&#10;YYKRoB1Q9MhGg+7kiKKA2PoMvU7h2kMPF80IBuDZ5ar7e1l+00jIVUPFlt0qJYeG0QriC+1L/+Lp&#10;hKMtyGb4KCtwRHdGOqCxVp0tHpQDATrw9HTixgZTwmE0I4tZPMeoBFtCSBw78nyaHl/3Spv3THbI&#10;LjKsgHuHTvf32thoaHq8Yp0JWfC2dfy34tkBXJxOwDc8tTYbhaPzZxIk63gdE49Ei7VHgjz3bosV&#10;8RZFeD3PZ/lqlYe/rN+QpA2vKiasm6O0QvJn1B1EPoniJC4tW15ZOBuSVtvNqlVoT0HahftczcFy&#10;vuY/D8MVAXJ5kVIYkeAuSrxiEV97pCBzL7kOYi8Ik7tkEZCE5MXzlO65YP+eEhqAyXk0n8R0DvpF&#10;boH7XudG044bGB4t7zIcny7R1EpwLSpHraG8ndYXpbDhn0sBdB+JdoK1Gp3UasbN6HpjduyDjaye&#10;QMFKgsBApjD4YNFI9QOjAYZIhvX3HVUMo/aDsF1gw4KpM20C2GGkLi2bSwsVJUBl2GA0LVdmmlS7&#10;XvFtA56mvhPyFjqn5k7UtsWmqA79BoPC5XYYanYSXe7drfPoXf4GAAD//wMAUEsDBBQABgAIAAAA&#10;IQBg7liR3QAAAAcBAAAPAAAAZHJzL2Rvd25yZXYueG1sTI/NTsMwEITvSLyDtZW4tXZapbRpNhUg&#10;gcQxgUOPbmziqP6J4m0beHrMiR5HM5r5ptxPzrKLHmMfPEK2EMC0b4PqfYfw+fE63wCLJL2SNniN&#10;8K0j7Kv7u1IWKlx9rS8NdSyV+FhIBEM0FJzH1mgn4yIM2ifvK4xOUpJjx9Uor6ncWb4UYs2d7H1a&#10;MHLQL0a3p+bsEDqxrLNamB97eHuuN+8N0eGkEB9m09MOGOmJ/sPwh5/QoUpMx3D2KjKLkI4Qwjx/&#10;XAFL9mq9zYEdEbZZDrwq+S1/9QsAAP//AwBQSwECLQAUAAYACAAAACEAtoM4kv4AAADhAQAAEwAA&#10;AAAAAAAAAAAAAAAAAAAAW0NvbnRlbnRfVHlwZXNdLnhtbFBLAQItABQABgAIAAAAIQA4/SH/1gAA&#10;AJQBAAALAAAAAAAAAAAAAAAAAC8BAABfcmVscy8ucmVsc1BLAQItABQABgAIAAAAIQA+wbFuuQIA&#10;AMIFAAAOAAAAAAAAAAAAAAAAAC4CAABkcnMvZTJvRG9jLnhtbFBLAQItABQABgAIAAAAIQBg7liR&#10;3QAAAAcBAAAPAAAAAAAAAAAAAAAAABMFAABkcnMvZG93bnJldi54bWxQSwUGAAAAAAQABADzAAAA&#10;HQYAAAAA&#10;" filled="f" stroked="f">
                <v:textbox inset=".5mm,.3mm,.5mm,.3mm">
                  <w:txbxContent>
                    <w:p w14:paraId="32B68ACB" w14:textId="7E3F53B6" w:rsidR="009A2321" w:rsidRPr="00A90FE0" w:rsidRDefault="009A2321" w:rsidP="009A232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6464F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พ.ค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1FF765DD" w14:textId="0BBD7DC1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</w:t>
                      </w:r>
                      <w:r w:rsidR="0047087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10B9A23" w14:textId="68CE8067" w:rsidR="009A2321" w:rsidRPr="00F84F4F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DD548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FA7A0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อังคารที่ 4 มิถุนายน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7E25F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28182E3" wp14:editId="2513E788">
                <wp:simplePos x="0" y="0"/>
                <wp:positionH relativeFrom="column">
                  <wp:posOffset>4009415</wp:posOffset>
                </wp:positionH>
                <wp:positionV relativeFrom="paragraph">
                  <wp:posOffset>-426491</wp:posOffset>
                </wp:positionV>
                <wp:extent cx="2794406" cy="1024128"/>
                <wp:effectExtent l="0" t="0" r="6350" b="5080"/>
                <wp:wrapNone/>
                <wp:docPr id="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67FCD6" w14:textId="77777777" w:rsidR="009A2321" w:rsidRPr="00472983" w:rsidRDefault="009A2321" w:rsidP="009A232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775BA56F" w14:textId="77777777" w:rsidR="009A2321" w:rsidRPr="00472983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11E691BB" w14:textId="77777777" w:rsidR="009A2321" w:rsidRPr="00992B06" w:rsidRDefault="009A2321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557176E4" w14:textId="77777777" w:rsidR="009A2321" w:rsidRPr="00992B06" w:rsidRDefault="00000000" w:rsidP="009A232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5" w:history="1">
                              <w:r w:rsidR="009A2321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CEAFF5C" w14:textId="77777777" w:rsidR="009A2321" w:rsidRPr="00992B06" w:rsidRDefault="009A2321" w:rsidP="009A232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E537A42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863056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0DF91E79" w14:textId="77777777" w:rsidR="009A232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912C985" w14:textId="77777777" w:rsidR="009A2321" w:rsidRPr="00F444C1" w:rsidRDefault="009A2321" w:rsidP="009A232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182E3" id="_x0000_s1030" type="#_x0000_t202" style="position:absolute;left:0;text-align:left;margin-left:315.7pt;margin-top:-33.6pt;width:220.05pt;height:80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qiFuAIAAMMFAAAOAAAAZHJzL2Uyb0RvYy54bWysVG1vmzAQ/j5p/8Hyd4phzguopGpDmCZ1&#10;L1K7H+CACdbAZrYT0lX77zubJE1bTZq28QHZvvNz99w9vsurfdeiHddGKJnh6IJgxGWpKiE3Gf56&#10;XwRzjIxlsmKtkjzDD9zgq8XbN5dDn/JYNaqtuEYAIk069BlurO3TMDRlwztmLlTPJRhrpTtmYas3&#10;YaXZAOhdG8aETMNB6arXquTGwGk+GvHC49c1L+3nujbcojbDkJv1f+3/a/cPF5cs3WjWN6I8pMH+&#10;IouOCQlBT1A5swxttXgF1YlSK6Nqe1GqLlR1LUruOQCbiLxgc9ewnnsuUBzTn8pk/h9s+Wn3RSNR&#10;ZXiGkWQdtOie7y26UXsUk5mrz9CbFNzuenC0ezBAnz1X09+q8ptBUi0bJjf8Wms1NJxVkF/kboZn&#10;V0cc40DWw0dVQSC2tcoD7WvdueJBORCgQ58eTr1xyZRwGM8SSskUoxJsEYlpFM99DJYer/fa2Pdc&#10;dcgtMqyh+R6e7W6Ndemw9OjioklViLb1AmjlswNwHE8gOFx1NpeG7+djQpLVfDWnAY2nq4CSPA+u&#10;iyUNpkU0m+Tv8uUyj366uBFNG1FVXLowR21F9M96d1D5qIqTuoxqReXgXEpGb9bLVqMdA20X/jsU&#10;5MwtfJ6GLwJweUEpiim5iZOgmM5nAS3oJEhmZB6QKLlJpoQmNC+eU7oVkv87JTRkOJnEk1FNv+VG&#10;/PeaG0s7YWF6tKLL8PzkxFKnwZWsfGstE+24PiuFS/+pFNDuY6O9Yp1IR7na/XrvHwd10Z2a16p6&#10;AAlrBQIDncLkg0Wj9A+MBpgiGTbft0xzjNoP0j0DlxaMnXFDYIeRPreszy1MlgCVYYvRuFzacVRt&#10;ey02DUQaH55U1/B0auFF/ZTV4cHBpPDcDlPNjaLzvfd6mr2LXwAAAP//AwBQSwMEFAAGAAgAAAAh&#10;AMjcQIzgAAAACwEAAA8AAABkcnMvZG93bnJldi54bWxMj8FOwzAQRO9I/IO1SNxa26GkJWRTARJI&#10;HBM49OjGJo4ar6PYbQNfj3uC42qeZt6W29kN7GSm0HtCkEsBzFDrdU8dwufH62IDLERFWg2eDMK3&#10;CbCtrq9KVWh/ptqcmtixVEKhUAg2xrHgPLTWOBWWfjSUsi8/ORXTOXVcT+qcyt3AMyFy7lRPacGq&#10;0bxY0x6ao0PoRFbLWtifYff2XG/emxh3B414ezM/PQKLZo5/MFz0kzpUyWnvj6QDGxDyO7lKKMIi&#10;X2fALoRYy3tge4SHlQRelfz/D9UvAAAA//8DAFBLAQItABQABgAIAAAAIQC2gziS/gAAAOEBAAAT&#10;AAAAAAAAAAAAAAAAAAAAAABbQ29udGVudF9UeXBlc10ueG1sUEsBAi0AFAAGAAgAAAAhADj9If/W&#10;AAAAlAEAAAsAAAAAAAAAAAAAAAAALwEAAF9yZWxzLy5yZWxzUEsBAi0AFAAGAAgAAAAhAAR2qIW4&#10;AgAAwwUAAA4AAAAAAAAAAAAAAAAALgIAAGRycy9lMm9Eb2MueG1sUEsBAi0AFAAGAAgAAAAhAMjc&#10;QIzgAAAACwEAAA8AAAAAAAAAAAAAAAAAEgUAAGRycy9kb3ducmV2LnhtbFBLBQYAAAAABAAEAPMA&#10;AAAfBgAAAAA=&#10;" filled="f" stroked="f">
                <v:textbox inset=".5mm,.3mm,.5mm,.3mm">
                  <w:txbxContent>
                    <w:p w14:paraId="7367FCD6" w14:textId="77777777" w:rsidR="009A2321" w:rsidRPr="00472983" w:rsidRDefault="009A2321" w:rsidP="009A232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775BA56F" w14:textId="77777777" w:rsidR="009A2321" w:rsidRPr="00472983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11E691BB" w14:textId="77777777" w:rsidR="009A2321" w:rsidRPr="00992B06" w:rsidRDefault="009A2321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557176E4" w14:textId="77777777" w:rsidR="009A2321" w:rsidRPr="00992B06" w:rsidRDefault="00376E87" w:rsidP="009A232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6" w:history="1">
                        <w:r w:rsidR="009A2321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CEAFF5C" w14:textId="77777777" w:rsidR="009A2321" w:rsidRPr="00992B06" w:rsidRDefault="009A2321" w:rsidP="009A232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E537A42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863056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0DF91E79" w14:textId="77777777" w:rsidR="009A232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912C985" w14:textId="77777777" w:rsidR="009A2321" w:rsidRPr="00F444C1" w:rsidRDefault="009A2321" w:rsidP="009A232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8F5D6A" w14:textId="5171C1A4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6B7FD8C" w14:textId="4DCEC9A0" w:rsidR="00531279" w:rsidRDefault="00531279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1119DEF6" w14:textId="77777777" w:rsidR="00507925" w:rsidRDefault="00507925" w:rsidP="00934D37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3DC7461" w14:textId="77777777" w:rsidR="00EC0DA7" w:rsidRDefault="00EC0DA7" w:rsidP="00507925">
      <w:pPr>
        <w:pStyle w:val="Body"/>
        <w:ind w:firstLine="270"/>
        <w:jc w:val="thaiDistribute"/>
        <w:rPr>
          <w:rFonts w:ascii="TH SarabunPSK" w:hAnsi="TH SarabunPSK" w:cs="TH SarabunPSK"/>
          <w:b/>
          <w:bCs/>
          <w:sz w:val="6"/>
          <w:szCs w:val="6"/>
        </w:rPr>
      </w:pPr>
    </w:p>
    <w:p w14:paraId="734983DB" w14:textId="370358BF" w:rsidR="00507925" w:rsidRPr="009625E3" w:rsidRDefault="00507925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6464FE">
        <w:rPr>
          <w:rFonts w:ascii="TH SarabunPSK" w:hAnsi="TH SarabunPSK" w:cs="TH SarabunPSK" w:hint="cs"/>
          <w:b/>
          <w:bCs/>
          <w:sz w:val="30"/>
          <w:szCs w:val="30"/>
          <w:cs/>
        </w:rPr>
        <w:t>พฤษภาคม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"/>
        <w:gridCol w:w="3858"/>
        <w:gridCol w:w="881"/>
        <w:gridCol w:w="497"/>
        <w:gridCol w:w="3519"/>
        <w:gridCol w:w="881"/>
      </w:tblGrid>
      <w:tr w:rsidR="00507925" w:rsidRPr="00633C7D" w14:paraId="73537D9D" w14:textId="77777777" w:rsidTr="00FF0888">
        <w:tc>
          <w:tcPr>
            <w:tcW w:w="450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4005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505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656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583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507925" w:rsidRPr="00633C7D" w14:paraId="12155395" w14:textId="77777777" w:rsidTr="00FF0888">
        <w:tc>
          <w:tcPr>
            <w:tcW w:w="450" w:type="dxa"/>
            <w:shd w:val="clear" w:color="auto" w:fill="auto"/>
          </w:tcPr>
          <w:p w14:paraId="6506F16F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4005" w:type="dxa"/>
            <w:shd w:val="clear" w:color="auto" w:fill="auto"/>
          </w:tcPr>
          <w:p w14:paraId="566923D6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เศรษฐา ทวีสิน</w:t>
            </w:r>
          </w:p>
        </w:tc>
        <w:tc>
          <w:tcPr>
            <w:tcW w:w="881" w:type="dxa"/>
            <w:shd w:val="clear" w:color="auto" w:fill="auto"/>
          </w:tcPr>
          <w:p w14:paraId="1A90B3E4" w14:textId="2CDA2D7E" w:rsidR="00507925" w:rsidRPr="00E46B07" w:rsidRDefault="00952ABE" w:rsidP="00FF0888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45.56</w:t>
            </w:r>
            <w:r w:rsidR="00507925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C5201ED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656" w:type="dxa"/>
            <w:shd w:val="clear" w:color="auto" w:fill="auto"/>
          </w:tcPr>
          <w:p w14:paraId="3120C19B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พิธา ลิ้มเจริญรัตน์</w:t>
            </w:r>
          </w:p>
        </w:tc>
        <w:tc>
          <w:tcPr>
            <w:tcW w:w="583" w:type="dxa"/>
            <w:shd w:val="clear" w:color="auto" w:fill="auto"/>
          </w:tcPr>
          <w:p w14:paraId="50B02F59" w14:textId="565AE190" w:rsidR="00507925" w:rsidRPr="00FC1E6E" w:rsidRDefault="00952ABE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56.77</w:t>
            </w:r>
            <w:r w:rsidR="00052010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3DD2322D" w14:textId="77777777" w:rsidTr="00FF0888">
        <w:tc>
          <w:tcPr>
            <w:tcW w:w="450" w:type="dxa"/>
            <w:shd w:val="clear" w:color="auto" w:fill="auto"/>
          </w:tcPr>
          <w:p w14:paraId="5734445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4005" w:type="dxa"/>
            <w:shd w:val="clear" w:color="auto" w:fill="auto"/>
          </w:tcPr>
          <w:p w14:paraId="0B2E5C7B" w14:textId="77777777" w:rsidR="00507925" w:rsidRPr="00FC1E6E" w:rsidRDefault="00507925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6AE5A4AE" w:rsidR="00507925" w:rsidRPr="00FC1E6E" w:rsidRDefault="00952ABE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29.30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38CF176E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656" w:type="dxa"/>
            <w:shd w:val="clear" w:color="auto" w:fill="auto"/>
          </w:tcPr>
          <w:p w14:paraId="7BC2B13F" w14:textId="0BA4221B" w:rsidR="00507925" w:rsidRPr="00FC1E6E" w:rsidRDefault="00185A9F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รังสิมันต์ โรม</w:t>
            </w:r>
          </w:p>
        </w:tc>
        <w:tc>
          <w:tcPr>
            <w:tcW w:w="583" w:type="dxa"/>
            <w:shd w:val="clear" w:color="auto" w:fill="auto"/>
          </w:tcPr>
          <w:p w14:paraId="7716B95E" w14:textId="214FFFB7" w:rsidR="00507925" w:rsidRPr="00FC1E6E" w:rsidRDefault="00952ABE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30.11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507925" w:rsidRPr="00633C7D" w14:paraId="5EF2EBC7" w14:textId="77777777" w:rsidTr="00FF0888">
        <w:tc>
          <w:tcPr>
            <w:tcW w:w="450" w:type="dxa"/>
            <w:shd w:val="clear" w:color="auto" w:fill="auto"/>
          </w:tcPr>
          <w:p w14:paraId="43DBB8E5" w14:textId="77777777" w:rsidR="00507925" w:rsidRPr="00FC1E6E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5F510D25" w14:textId="384D53E9" w:rsidR="00507925" w:rsidRPr="00FC1E6E" w:rsidRDefault="00185A9F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ภูมิธรรม เวชยชัย</w:t>
            </w:r>
          </w:p>
        </w:tc>
        <w:tc>
          <w:tcPr>
            <w:tcW w:w="881" w:type="dxa"/>
            <w:shd w:val="clear" w:color="auto" w:fill="auto"/>
          </w:tcPr>
          <w:p w14:paraId="43722A1F" w14:textId="06EBA5C5" w:rsidR="00507925" w:rsidRPr="00FC1E6E" w:rsidRDefault="00952ABE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25.14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505" w:type="dxa"/>
            <w:shd w:val="clear" w:color="auto" w:fill="auto"/>
          </w:tcPr>
          <w:p w14:paraId="0DC6AD66" w14:textId="5109A670" w:rsidR="00507925" w:rsidRPr="00FC1E6E" w:rsidRDefault="0082213A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656" w:type="dxa"/>
            <w:shd w:val="clear" w:color="auto" w:fill="auto"/>
          </w:tcPr>
          <w:p w14:paraId="19F6D622" w14:textId="227B23FC" w:rsidR="00507925" w:rsidRPr="00FC1E6E" w:rsidRDefault="00185A9F" w:rsidP="00FF0888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ชัยธวัช ตุลาธน</w:t>
            </w:r>
          </w:p>
        </w:tc>
        <w:tc>
          <w:tcPr>
            <w:tcW w:w="583" w:type="dxa"/>
            <w:shd w:val="clear" w:color="auto" w:fill="auto"/>
          </w:tcPr>
          <w:p w14:paraId="2D81930C" w14:textId="1511C894" w:rsidR="00507925" w:rsidRPr="00FC1E6E" w:rsidRDefault="00952ABE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13.12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2E8EAD4D" w14:textId="77777777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16C4B6DE" w:rsidR="008629C9" w:rsidRPr="009625E3" w:rsidRDefault="00EC0DA7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6464FE">
        <w:rPr>
          <w:rFonts w:ascii="TH SarabunPSK" w:hAnsi="TH SarabunPSK" w:cs="TH SarabunPSK" w:hint="cs"/>
          <w:b/>
          <w:bCs/>
          <w:sz w:val="30"/>
          <w:szCs w:val="30"/>
          <w:cs/>
        </w:rPr>
        <w:t>พฤษภาคม</w:t>
      </w:r>
      <w:r w:rsidR="006464F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EC0DA7"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016E854F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0C1E7FC5" w:rsidR="007054E1" w:rsidRPr="00633C7D" w:rsidRDefault="007054E1" w:rsidP="00A42EEE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C50ED8" w:rsidRPr="00633C7D" w14:paraId="385D7F10" w14:textId="77777777" w:rsidTr="00EC0DA7">
        <w:tc>
          <w:tcPr>
            <w:tcW w:w="450" w:type="dxa"/>
            <w:shd w:val="clear" w:color="auto" w:fill="auto"/>
          </w:tcPr>
          <w:p w14:paraId="29A2E726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3A316110" w:rsidR="007054E1" w:rsidRPr="00FC1E6E" w:rsidRDefault="00B22F87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ตรึงดีเซล ก๊าซหุงต้ม ลดค่าไฟ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5774F7CE" w:rsidR="007054E1" w:rsidRPr="00FC1E6E" w:rsidRDefault="00952ABE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47.61</w:t>
            </w:r>
            <w:r w:rsidR="0082213A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77777777" w:rsidR="007054E1" w:rsidRPr="00632EB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632EB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24662D35" w:rsidR="007054E1" w:rsidRPr="00D76AD0" w:rsidRDefault="00454757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ตรวจสอบการ</w:t>
            </w:r>
            <w:r w:rsidR="00BB68DD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ทำ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งานของรัฐบาล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4D69145E" w:rsidR="007054E1" w:rsidRPr="00CF229C" w:rsidRDefault="00952ABE" w:rsidP="00A42EEE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52.05</w:t>
            </w:r>
            <w:r w:rsidR="0082213A"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C50ED8" w:rsidRPr="00633C7D" w14:paraId="5817C12E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77777777" w:rsidR="007054E1" w:rsidRPr="00FC1E6E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604D95B2" w:rsidR="007054E1" w:rsidRPr="00FC1E6E" w:rsidRDefault="00B22F87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กระตุ้นเศรษฐกิจและท่องเที่ยว </w:t>
            </w:r>
            <w:r w:rsidR="001D0381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ฟรี</w:t>
            </w: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วีซ่า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5ABC5FDC" w:rsidR="007054E1" w:rsidRPr="00FC1E6E" w:rsidRDefault="00952ABE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37.63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7953D03" w:rsidR="007054E1" w:rsidRPr="00632EBD" w:rsidRDefault="00DD5486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144B753A" w:rsidR="007054E1" w:rsidRPr="00D76AD0" w:rsidRDefault="00AE7962" w:rsidP="00A42EEE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ตรวจสอบการ</w:t>
            </w:r>
            <w:r w:rsidR="00224875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ประมูลข้าว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7EC77FDB" w:rsidR="007054E1" w:rsidRPr="00CF229C" w:rsidRDefault="00952ABE" w:rsidP="00A42EEE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28.73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  <w:tr w:rsidR="00D75E05" w:rsidRPr="00633C7D" w14:paraId="678DBFE6" w14:textId="77777777" w:rsidTr="00EC0DA7"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77777777" w:rsidR="00D75E05" w:rsidRPr="00FC1E6E" w:rsidRDefault="00D75E05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FC1E6E"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25B468FB" w:rsidR="00D75E05" w:rsidRPr="00FC1E6E" w:rsidRDefault="00E63EE2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เพิ่มสิทธิผู้ประกันตน รักษามะเร็ง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07B66D44" w:rsidR="00D75E05" w:rsidRPr="00FC1E6E" w:rsidRDefault="00952ABE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14.76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335284B1" w:rsidR="00D75E05" w:rsidRPr="00632EBD" w:rsidRDefault="00DD5486" w:rsidP="00D75E05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679553AB" w:rsidR="00D75E05" w:rsidRPr="00D76AD0" w:rsidRDefault="00AE7962" w:rsidP="00D75E05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งาน</w:t>
            </w:r>
            <w:r w:rsidRPr="00AE796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ก้าวไกล </w:t>
            </w:r>
            <w:r w:rsidRPr="00AE7962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Big Bang</w:t>
            </w:r>
          </w:p>
        </w:tc>
        <w:tc>
          <w:tcPr>
            <w:tcW w:w="900" w:type="dxa"/>
            <w:shd w:val="clear" w:color="auto" w:fill="auto"/>
          </w:tcPr>
          <w:p w14:paraId="3BF9570F" w14:textId="4680EACC" w:rsidR="00D75E05" w:rsidRPr="00CF229C" w:rsidRDefault="00952ABE" w:rsidP="00D75E05">
            <w:pPr>
              <w:jc w:val="center"/>
              <w:rPr>
                <w:rFonts w:ascii="TH SarabunPSK" w:hAnsi="TH SarabunPSK" w:cs="TH SarabunPSK"/>
                <w:b/>
                <w:bCs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sz w:val="28"/>
                <w:szCs w:val="28"/>
                <w:cs/>
              </w:rPr>
              <w:t>19.22</w:t>
            </w:r>
            <w:r w:rsidRPr="00E46B07">
              <w:rPr>
                <w:rFonts w:ascii="TH SarabunPSK" w:hAnsi="TH SarabunPSK" w:cs="TH SarabunPSK"/>
                <w:b/>
                <w:bCs/>
                <w:sz w:val="28"/>
                <w:szCs w:val="28"/>
              </w:rPr>
              <w:t>%</w:t>
            </w:r>
          </w:p>
        </w:tc>
      </w:tr>
    </w:tbl>
    <w:p w14:paraId="47239910" w14:textId="0A7E9A77" w:rsidR="0047087B" w:rsidRPr="00071939" w:rsidRDefault="0047087B" w:rsidP="0047087B">
      <w:pPr>
        <w:pStyle w:val="Heading3"/>
        <w:shd w:val="clear" w:color="auto" w:fill="FFFFFF"/>
        <w:spacing w:before="0"/>
        <w:rPr>
          <w:rFonts w:ascii="TH SarabunPSK" w:hAnsi="TH SarabunPSK" w:cs="TH SarabunPSK"/>
          <w:b/>
          <w:bCs/>
          <w:sz w:val="14"/>
          <w:szCs w:val="14"/>
          <w:shd w:val="clear" w:color="auto" w:fill="FFFFFF"/>
        </w:rPr>
      </w:pPr>
    </w:p>
    <w:p w14:paraId="35F87384" w14:textId="77777777" w:rsidR="00071939" w:rsidRPr="00071939" w:rsidRDefault="00071939" w:rsidP="00071939"/>
    <w:p w14:paraId="11A2A79F" w14:textId="5705ACF7" w:rsidR="00094795" w:rsidRDefault="00094795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</w:p>
    <w:p w14:paraId="0FC96184" w14:textId="3BAEBA01" w:rsidR="006B7601" w:rsidRDefault="006B7601" w:rsidP="006B7601"/>
    <w:p w14:paraId="392282EB" w14:textId="7C0540F1" w:rsidR="006B7601" w:rsidRDefault="006B7601" w:rsidP="006B7601"/>
    <w:p w14:paraId="70995A01" w14:textId="461ECD54" w:rsidR="006B7601" w:rsidRDefault="006B7601" w:rsidP="006B7601"/>
    <w:p w14:paraId="26B7D7D3" w14:textId="75DF77FD" w:rsidR="006B7601" w:rsidRDefault="006B7601" w:rsidP="006B7601"/>
    <w:p w14:paraId="190B29E9" w14:textId="5C539301" w:rsidR="006B7601" w:rsidRDefault="006B7601" w:rsidP="006B7601"/>
    <w:p w14:paraId="0D3B7285" w14:textId="3CA51409" w:rsidR="006B7601" w:rsidRDefault="006B7601" w:rsidP="006B7601"/>
    <w:p w14:paraId="23FE6E32" w14:textId="72D62E3B" w:rsidR="006B7601" w:rsidRDefault="006B7601" w:rsidP="006B7601"/>
    <w:p w14:paraId="1DB884DF" w14:textId="4ACE272B" w:rsidR="006B7601" w:rsidRDefault="006B7601" w:rsidP="006B7601"/>
    <w:p w14:paraId="61C17363" w14:textId="557483D7" w:rsidR="006B7601" w:rsidRDefault="006B7601" w:rsidP="006B7601"/>
    <w:p w14:paraId="71F2B801" w14:textId="0789E398" w:rsidR="006B7601" w:rsidRDefault="006B7601" w:rsidP="006B7601"/>
    <w:p w14:paraId="4FED00FB" w14:textId="524B70F4" w:rsidR="006B7601" w:rsidRDefault="006B7601" w:rsidP="006B7601"/>
    <w:p w14:paraId="33391D54" w14:textId="3126ED71" w:rsidR="006B7601" w:rsidRDefault="006B7601" w:rsidP="006B7601"/>
    <w:p w14:paraId="3D6FDE4B" w14:textId="07AFBFB6" w:rsidR="006B7601" w:rsidRDefault="006B7601" w:rsidP="006B7601"/>
    <w:p w14:paraId="7C5A6222" w14:textId="3273BB52" w:rsidR="006B7601" w:rsidRDefault="006B7601" w:rsidP="006B7601"/>
    <w:p w14:paraId="1CE61421" w14:textId="419EF993" w:rsidR="006B7601" w:rsidRDefault="006B7601" w:rsidP="006B7601"/>
    <w:p w14:paraId="0AD9501A" w14:textId="4DE2A4CD" w:rsidR="006B7601" w:rsidRDefault="006B7601" w:rsidP="006B7601"/>
    <w:p w14:paraId="0AD91E86" w14:textId="4674AA2F" w:rsidR="006B7601" w:rsidRDefault="006B7601" w:rsidP="006B7601"/>
    <w:p w14:paraId="04B1AD10" w14:textId="2F48E614" w:rsidR="006B7601" w:rsidRDefault="006B7601" w:rsidP="006B7601"/>
    <w:p w14:paraId="1AAF47A3" w14:textId="515BFECC" w:rsidR="006B7601" w:rsidRDefault="006B7601" w:rsidP="006B7601"/>
    <w:p w14:paraId="514AB5FE" w14:textId="3A34C1F7" w:rsidR="006B7601" w:rsidRDefault="006B7601" w:rsidP="006B7601"/>
    <w:p w14:paraId="150201C4" w14:textId="090A784D" w:rsidR="006B7601" w:rsidRDefault="006B7601" w:rsidP="006B7601"/>
    <w:p w14:paraId="2082DAE6" w14:textId="717CBB2A" w:rsidR="006B7601" w:rsidRDefault="006B7601" w:rsidP="006B7601"/>
    <w:p w14:paraId="59252182" w14:textId="00835DC2" w:rsidR="009050B8" w:rsidRDefault="009050B8" w:rsidP="006B7601"/>
    <w:p w14:paraId="4AB093AC" w14:textId="731E102A" w:rsidR="009050B8" w:rsidRDefault="009050B8" w:rsidP="006B7601"/>
    <w:p w14:paraId="635F0907" w14:textId="6DFAD622" w:rsidR="009050B8" w:rsidRDefault="009050B8" w:rsidP="006B7601"/>
    <w:p w14:paraId="662A594A" w14:textId="201B3317" w:rsidR="009050B8" w:rsidRDefault="009050B8" w:rsidP="006B7601"/>
    <w:p w14:paraId="63838F76" w14:textId="055843B2" w:rsidR="009050B8" w:rsidRDefault="009050B8" w:rsidP="006B7601"/>
    <w:p w14:paraId="75304AAE" w14:textId="1F39D161" w:rsidR="009050B8" w:rsidRDefault="009050B8" w:rsidP="006B7601"/>
    <w:p w14:paraId="224870E1" w14:textId="19F2DD70" w:rsidR="009050B8" w:rsidRDefault="009050B8" w:rsidP="006B7601"/>
    <w:p w14:paraId="55B9EF43" w14:textId="12FFF492" w:rsidR="009050B8" w:rsidRDefault="009050B8" w:rsidP="006B7601"/>
    <w:p w14:paraId="438C6B4D" w14:textId="000EF4DA" w:rsidR="0063555A" w:rsidRDefault="0063555A" w:rsidP="006B7601"/>
    <w:p w14:paraId="1BB98E92" w14:textId="3B96D072" w:rsidR="0063555A" w:rsidRDefault="0063555A" w:rsidP="006B7601"/>
    <w:p w14:paraId="51BDE71E" w14:textId="558C43DF" w:rsidR="0063555A" w:rsidRDefault="0063555A" w:rsidP="006B7601"/>
    <w:p w14:paraId="40536280" w14:textId="59F6B06D" w:rsidR="0063555A" w:rsidRDefault="0063555A" w:rsidP="006B7601"/>
    <w:p w14:paraId="67DB1CF6" w14:textId="5BF301A0" w:rsidR="0063555A" w:rsidRDefault="0063555A" w:rsidP="006B7601"/>
    <w:p w14:paraId="1492456C" w14:textId="4A7E0219" w:rsidR="0063555A" w:rsidRDefault="0063555A" w:rsidP="006B7601"/>
    <w:p w14:paraId="5F2345F5" w14:textId="77777777" w:rsidR="0063555A" w:rsidRDefault="0063555A" w:rsidP="006B7601"/>
    <w:p w14:paraId="515D1EDF" w14:textId="7C7629A6" w:rsidR="00507925" w:rsidRDefault="00507925" w:rsidP="006B7601"/>
    <w:p w14:paraId="5C28C0EF" w14:textId="227E85F0" w:rsidR="00507925" w:rsidRDefault="00507925" w:rsidP="006B7601"/>
    <w:p w14:paraId="76C9BE42" w14:textId="6A4C630D" w:rsidR="006B7601" w:rsidRDefault="0038735A" w:rsidP="006B7601">
      <w:r w:rsidRPr="006B7601">
        <w:rPr>
          <w:noProof/>
          <w:cs/>
        </w:rPr>
        <w:lastRenderedPageBreak/>
        <w:drawing>
          <wp:anchor distT="0" distB="0" distL="114300" distR="114300" simplePos="0" relativeHeight="251685888" behindDoc="0" locked="0" layoutInCell="1" allowOverlap="1" wp14:anchorId="3F3EC6FC" wp14:editId="35E4AF64">
            <wp:simplePos x="0" y="0"/>
            <wp:positionH relativeFrom="margin">
              <wp:posOffset>2700655</wp:posOffset>
            </wp:positionH>
            <wp:positionV relativeFrom="paragraph">
              <wp:posOffset>-295275</wp:posOffset>
            </wp:positionV>
            <wp:extent cx="899160" cy="899160"/>
            <wp:effectExtent l="0" t="0" r="0" b="0"/>
            <wp:wrapNone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7601">
        <w:rPr>
          <w:noProof/>
          <w:cs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FE09822" wp14:editId="0AB54FAF">
                <wp:simplePos x="0" y="0"/>
                <wp:positionH relativeFrom="margin">
                  <wp:posOffset>0</wp:posOffset>
                </wp:positionH>
                <wp:positionV relativeFrom="paragraph">
                  <wp:posOffset>-173355</wp:posOffset>
                </wp:positionV>
                <wp:extent cx="2346325" cy="944880"/>
                <wp:effectExtent l="0" t="0" r="0" b="7620"/>
                <wp:wrapNone/>
                <wp:docPr id="6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32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B25EA2" w14:textId="5CB639DE" w:rsidR="006B7601" w:rsidRPr="00A90FE0" w:rsidRDefault="006B7601" w:rsidP="006B7601">
                            <w:pPr>
                              <w:widowControl/>
                              <w:shd w:val="clear" w:color="auto" w:fill="FFFFFF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FA7A0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พ.ค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P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DE5371C" w14:textId="29A828EC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(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หน้า 3</w:t>
                            </w: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2D7FE0E0" w14:textId="6839FF1A" w:rsidR="006B7601" w:rsidRPr="00F84F4F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วัน</w:t>
                            </w:r>
                            <w:r w:rsidR="00FA7A0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อังคารที่ 4 มิถุนายน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E09822"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margin-left:0;margin-top:-13.65pt;width:184.75pt;height:74.4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EeK4wEAAKgDAAAOAAAAZHJzL2Uyb0RvYy54bWysU9tu2zAMfR+wfxD0vthJ0yIz4hRdiw4D&#10;ugvQ9QNoWY6F2aJGKbGzrx8lp2m2vg17EURSPjznkF5fj30n9pq8QVvK+SyXQluFtbHbUj59v3+3&#10;ksIHsDV0aHUpD9rL683bN+vBFXqBLXa1JsEg1heDK2UbgiuyzKtW9+Bn6LTlYoPUQ+CQtllNMDB6&#10;32WLPL/KBqTaESrtPWfvpqLcJPym0Sp8bRqvg+hKydxCOimdVTyzzRqKLYFrjTrSgH9g0YOx3PQE&#10;dQcBxI7MK6jeKEKPTZgp7DNsGqN00sBq5vlfah5bcDppYXO8O9nk/x+s+rJ/dN9IhPEDjjzAJMK7&#10;B1Q/vLB424Ld6hsiHFoNNTeeR8uywfni+Gm02hc+glTDZ6x5yLALmIDGhvroCusUjM4DOJxM12MQ&#10;ipOLi+XVxeJSCsW198vlapWmkkHx/LUjHz5q7EW8lJJ4qAkd9g8+RDZQPD+JzSzem65Lg+3sHwl+&#10;GDOJfSQ8UQ9jNQpTl/IySotiKqwPLIdwWhdeb760SL+kGHhVSul/7oC0FN0nGy1Z5XncrSnIOZKC&#10;zivVeQWsYqhSBimm622Y9nHnyGxb7jQNweIN29iYpPCF1ZE+r0MSflzduG/ncXr18oNtfgMAAP//&#10;AwBQSwMEFAAGAAgAAAAhACo9iNXdAAAACAEAAA8AAABkcnMvZG93bnJldi54bWxMj8FOwzAQRO9I&#10;/IO1SNxaJ6laSohTARJIHBM49OjGSxzVXkex2wa+nuUEx9GMZt5Uu9k7ccYpDoEU5MsMBFIXzEC9&#10;go/3l8UWREyajHaBUMEXRtjV11eVLk24UIPnNvWCSyiWWoFNaSyljJ1Fr+MyjEjsfYbJ68Ry6qWZ&#10;9IXLvZNFlm2k1wPxgtUjPlvsju3JK+izosmbzH67/etTs31rU9ofjVK3N/PjA4iEc/oLwy8+o0PN&#10;TIdwIhOFU8BHkoJFcbcCwfZqc78GceBcka9B1pX8f6D+AQAA//8DAFBLAQItABQABgAIAAAAIQC2&#10;gziS/gAAAOEBAAATAAAAAAAAAAAAAAAAAAAAAABbQ29udGVudF9UeXBlc10ueG1sUEsBAi0AFAAG&#10;AAgAAAAhADj9If/WAAAAlAEAAAsAAAAAAAAAAAAAAAAALwEAAF9yZWxzLy5yZWxzUEsBAi0AFAAG&#10;AAgAAAAhAHi8R4rjAQAAqAMAAA4AAAAAAAAAAAAAAAAALgIAAGRycy9lMm9Eb2MueG1sUEsBAi0A&#10;FAAGAAgAAAAhACo9iNXdAAAACAEAAA8AAAAAAAAAAAAAAAAAPQQAAGRycy9kb3ducmV2LnhtbFBL&#10;BQYAAAAABAAEAPMAAABHBQAAAAA=&#10;" filled="f" stroked="f">
                <v:textbox inset=".5mm,.3mm,.5mm,.3mm">
                  <w:txbxContent>
                    <w:p w14:paraId="18B25EA2" w14:textId="5CB639DE" w:rsidR="006B7601" w:rsidRPr="00A90FE0" w:rsidRDefault="006B7601" w:rsidP="006B7601">
                      <w:pPr>
                        <w:widowControl/>
                        <w:shd w:val="clear" w:color="auto" w:fill="FFFFFF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FA7A0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พ.ค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Pr="00AD22D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DE5371C" w14:textId="29A828EC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(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หน้า 3</w:t>
                      </w: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2D7FE0E0" w14:textId="6839FF1A" w:rsidR="006B7601" w:rsidRPr="00F84F4F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วัน</w:t>
                      </w:r>
                      <w:r w:rsidR="00FA7A0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อังคารที่ 4 มิถุนายน 2567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6B7601">
        <w:rPr>
          <w:noProof/>
          <w:cs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357044" wp14:editId="6FCC06D6">
                <wp:simplePos x="0" y="0"/>
                <wp:positionH relativeFrom="column">
                  <wp:posOffset>4009390</wp:posOffset>
                </wp:positionH>
                <wp:positionV relativeFrom="paragraph">
                  <wp:posOffset>-235585</wp:posOffset>
                </wp:positionV>
                <wp:extent cx="2794406" cy="1024128"/>
                <wp:effectExtent l="0" t="0" r="6350" b="5080"/>
                <wp:wrapNone/>
                <wp:docPr id="9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406" cy="102412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C3BAE2" w14:textId="77777777" w:rsidR="006B7601" w:rsidRPr="00472983" w:rsidRDefault="006B7601" w:rsidP="006B760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ฝ่าย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ข่าว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หน้า 1/</w:t>
                            </w: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  <w:t>การเมือง</w:t>
                            </w:r>
                          </w:p>
                          <w:p w14:paraId="1BE53F74" w14:textId="77777777" w:rsidR="006B7601" w:rsidRPr="00472983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47298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ประธานสวนดุสิตโพล ดร.ณัฐพล แย้มฉิม</w:t>
                            </w:r>
                          </w:p>
                          <w:p w14:paraId="44C00654" w14:textId="77777777" w:rsidR="006B7601" w:rsidRPr="00992B06" w:rsidRDefault="006B7601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15BF9F68" w14:textId="77777777" w:rsidR="006B7601" w:rsidRPr="00992B06" w:rsidRDefault="00000000" w:rsidP="006B7601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7" w:history="1">
                              <w:r w:rsidR="006B7601" w:rsidRPr="00992B06">
                                <w:rPr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735318EB" w14:textId="77777777" w:rsidR="006B7601" w:rsidRPr="00992B06" w:rsidRDefault="006B7601" w:rsidP="006B76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55EFDBCB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6DCFCE4A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29DB07" w14:textId="77777777" w:rsidR="006B760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8C475FB" w14:textId="77777777" w:rsidR="006B7601" w:rsidRPr="00F444C1" w:rsidRDefault="006B7601" w:rsidP="006B7601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57044" id="_x0000_s1032" type="#_x0000_t202" style="position:absolute;margin-left:315.7pt;margin-top:-18.55pt;width:220.05pt;height:80.6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nxc4wEAAKkDAAAOAAAAZHJzL2Uyb0RvYy54bWysU9tu2zAMfR+wfxD0vviCIMuMOEXXosOA&#10;bivQ7QMUWbKF2aJGKbGzrx8lp2m2vhV7EURSPjznkN5cTUPPDgq9AVvzYpFzpqyExti25j++371b&#10;c+aDsI3owaqaH5XnV9u3bzajq1QJHfSNQkYg1lejq3kXgquyzMtODcIvwClLRQ04iEAhtlmDYiT0&#10;oc/KPF9lI2DjEKTynrK3c5FvE77WSoZvWnsVWF9z4hbSiencxTPbbkTVonCdkSca4hUsBmEsNT1D&#10;3Yog2B7NC6jBSAQPOiwkDBlobaRKGkhNkf+j5rETTiUtZI53Z5v8/4OVXw+P7gFZmD7CRANMIry7&#10;B/nTMws3nbCtukaEsVOiocZFtCwbna9On0arfeUjyG78Ag0NWewDJKBJ4xBdIZ2M0GkAx7PpagpM&#10;UrJ8/2G5zFecSaoVebksynXqIaqnzx368EnBwOKl5khTTfDicO9DpCOqpyexm4U70/dpsr39K0EP&#10;YybRj4xn7mHaTcw0NV/FvlHNDpoj6UGY94X2my4d4G/ORtqVmvtfe4GKs/6zjZ6s8zwu1xzkFHGG&#10;l5XdZUVYSVA1D5zN15swL+TeoWk76jRPwcI1+ahNUvjM6kSf9iEJP+1uXLjLOL16/sO2fwAAAP//&#10;AwBQSwMEFAAGAAgAAAAhAAvcAa/hAAAADAEAAA8AAABkcnMvZG93bnJldi54bWxMj8FOwzAMhu9I&#10;vEPkSdy2JN3Ypq7pBEggcWzhsGPWmKZa41RNthWenuwEN1v+9Pv7i/3kenbBMXSeFMiFAIbUeNNR&#10;q+Dz43W+BRaiJqN7T6jgGwPsy/u7QufGX6nCSx1blkIo5FqBjXHIOQ+NRafDwg9I6fblR6djWseW&#10;m1FfU7jreSbEmjvdUfpg9YAvFptTfXYKWpFVshL2pz+8PVfb9zrGw8ko9TCbnnbAIk7xD4abflKH&#10;Mjkd/ZlMYL2C9VKuEqpgvtxIYDdCbOQjsGOaslUGvCz4/xLlLwAAAP//AwBQSwECLQAUAAYACAAA&#10;ACEAtoM4kv4AAADhAQAAEwAAAAAAAAAAAAAAAAAAAAAAW0NvbnRlbnRfVHlwZXNdLnhtbFBLAQIt&#10;ABQABgAIAAAAIQA4/SH/1gAAAJQBAAALAAAAAAAAAAAAAAAAAC8BAABfcmVscy8ucmVsc1BLAQIt&#10;ABQABgAIAAAAIQDFMnxc4wEAAKkDAAAOAAAAAAAAAAAAAAAAAC4CAABkcnMvZTJvRG9jLnhtbFBL&#10;AQItABQABgAIAAAAIQAL3AGv4QAAAAwBAAAPAAAAAAAAAAAAAAAAAD0EAABkcnMvZG93bnJldi54&#10;bWxQSwUGAAAAAAQABADzAAAASwUAAAAA&#10;" filled="f" stroked="f">
                <v:textbox inset=".5mm,.3mm,.5mm,.3mm">
                  <w:txbxContent>
                    <w:p w14:paraId="1CC3BAE2" w14:textId="77777777" w:rsidR="006B7601" w:rsidRPr="00472983" w:rsidRDefault="006B7601" w:rsidP="006B760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47298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ฝ่าย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ข่าว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หน้า 1/</w:t>
                      </w: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  <w:t>การเมือง</w:t>
                      </w:r>
                    </w:p>
                    <w:p w14:paraId="1BE53F74" w14:textId="77777777" w:rsidR="006B7601" w:rsidRPr="00472983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47298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ประธานสวนดุสิตโพล ดร.ณัฐพล แย้มฉิม</w:t>
                      </w:r>
                    </w:p>
                    <w:p w14:paraId="44C00654" w14:textId="77777777" w:rsidR="006B7601" w:rsidRPr="00992B06" w:rsidRDefault="006B7601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15BF9F68" w14:textId="77777777" w:rsidR="006B7601" w:rsidRPr="00992B06" w:rsidRDefault="00000000" w:rsidP="006B7601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8" w:history="1">
                        <w:r w:rsidR="006B7601" w:rsidRPr="00992B06">
                          <w:rPr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735318EB" w14:textId="77777777" w:rsidR="006B7601" w:rsidRPr="00992B06" w:rsidRDefault="006B7601" w:rsidP="006B7601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55EFDBCB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6DCFCE4A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29DB07" w14:textId="77777777" w:rsidR="006B760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8C475FB" w14:textId="77777777" w:rsidR="006B7601" w:rsidRPr="00F444C1" w:rsidRDefault="006B7601" w:rsidP="006B7601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D107A5D" w14:textId="4C32EA79" w:rsidR="006B7601" w:rsidRDefault="006B7601" w:rsidP="006B7601"/>
    <w:p w14:paraId="5859EFA2" w14:textId="0D4B053A" w:rsidR="006B7601" w:rsidRDefault="006B7601" w:rsidP="006B7601"/>
    <w:p w14:paraId="121440B7" w14:textId="2E035A43" w:rsidR="006B7601" w:rsidRDefault="006B7601" w:rsidP="006B7601"/>
    <w:p w14:paraId="51AA9581" w14:textId="1836558D" w:rsidR="006B7601" w:rsidRDefault="006B7601" w:rsidP="006B7601"/>
    <w:p w14:paraId="777CB3F9" w14:textId="77777777" w:rsidR="006B7601" w:rsidRPr="006B7601" w:rsidRDefault="006B7601" w:rsidP="006B7601"/>
    <w:p w14:paraId="6FEABC91" w14:textId="31C79443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“ดัชนีการเมืองไทย” เดือน</w:t>
      </w:r>
      <w:r w:rsidR="00FA7A0C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พฤษภาคม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28F4DA7D" w14:textId="77777777" w:rsidR="003B0DA2" w:rsidRDefault="00DD5486" w:rsidP="003B0DA2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r w:rsidR="003B0DA2">
        <w:rPr>
          <w:rFonts w:ascii="TH SarabunPSK" w:hAnsi="TH SarabunPSK" w:cs="TH SarabunPSK" w:hint="cs"/>
          <w:sz w:val="32"/>
          <w:szCs w:val="32"/>
          <w:cs/>
        </w:rPr>
        <w:t xml:space="preserve">สวนดุสิตโพล มหาวิทยาลัยสวนดุสิต สำรวจความคิดเห็นประชาชนทั่วประเทศ เรื่อง </w:t>
      </w:r>
      <w:r w:rsidR="003B0DA2">
        <w:rPr>
          <w:rFonts w:ascii="TH SarabunPSK" w:hAnsi="TH SarabunPSK" w:cs="TH SarabunPSK" w:hint="cs"/>
          <w:sz w:val="32"/>
          <w:szCs w:val="32"/>
        </w:rPr>
        <w:t>“</w:t>
      </w:r>
      <w:r w:rsidR="003B0DA2">
        <w:rPr>
          <w:rFonts w:ascii="TH SarabunPSK" w:hAnsi="TH SarabunPSK" w:cs="TH SarabunPSK" w:hint="cs"/>
          <w:sz w:val="32"/>
          <w:szCs w:val="32"/>
          <w:cs/>
        </w:rPr>
        <w:t>ดัชนีการเมืองไทย ประจำเดือนพฤษภาคม 2567</w:t>
      </w:r>
      <w:r w:rsidR="003B0DA2">
        <w:rPr>
          <w:rFonts w:ascii="TH SarabunPSK" w:hAnsi="TH SarabunPSK" w:cs="TH SarabunPSK" w:hint="cs"/>
          <w:sz w:val="32"/>
          <w:szCs w:val="32"/>
        </w:rPr>
        <w:t xml:space="preserve">” </w:t>
      </w:r>
      <w:r w:rsidR="003B0DA2">
        <w:rPr>
          <w:rFonts w:ascii="TH SarabunPSK" w:hAnsi="TH SarabunPSK" w:cs="TH SarabunPSK" w:hint="cs"/>
          <w:sz w:val="32"/>
          <w:szCs w:val="32"/>
          <w:cs/>
        </w:rPr>
        <w:t>กลุ่มตัวอย่าง จำนวน 2</w:t>
      </w:r>
      <w:r w:rsidR="003B0DA2">
        <w:rPr>
          <w:rFonts w:ascii="TH SarabunPSK" w:hAnsi="TH SarabunPSK" w:cs="TH SarabunPSK" w:hint="cs"/>
          <w:sz w:val="32"/>
          <w:szCs w:val="32"/>
        </w:rPr>
        <w:t>,</w:t>
      </w:r>
      <w:r w:rsidR="003B0DA2">
        <w:rPr>
          <w:rFonts w:ascii="TH SarabunPSK" w:hAnsi="TH SarabunPSK" w:cs="TH SarabunPSK" w:hint="cs"/>
          <w:sz w:val="32"/>
          <w:szCs w:val="32"/>
          <w:cs/>
        </w:rPr>
        <w:t xml:space="preserve">352 คน (สำรวจทางออนไลน์และภาคสนาม) ระหว่างวันที่ 23-31 พฤษภาคม 2567 พบว่า กลุ่มตัวอย่างให้คะแนนภาพรวมดัชนีการเมืองไทยประจำเดือนพฤษภาคม 2567 เฉลี่ย 4.72 คะแนน เพิ่มขึ้นจากเดือนเมษายน 2567 ที่ได้ 4.63 คะแนน </w:t>
      </w:r>
    </w:p>
    <w:p w14:paraId="546EAEBF" w14:textId="0E8D7D71" w:rsidR="003B0DA2" w:rsidRDefault="003B0DA2" w:rsidP="003B0DA2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  <w:t>ตัวชี้วัดที่ได้คะแนนสูงสุด คือ ผลงานของฝ่ายค้าน เฉลี่ย 5.20 คะแนน (เพิ่มขึ้นจากเดือน</w:t>
      </w:r>
      <w:r w:rsidR="000A3C5A">
        <w:rPr>
          <w:rFonts w:ascii="TH SarabunPSK" w:hAnsi="TH SarabunPSK" w:cs="TH SarabunPSK" w:hint="cs"/>
          <w:sz w:val="32"/>
          <w:szCs w:val="32"/>
          <w:cs/>
        </w:rPr>
        <w:t>เมษายน</w:t>
      </w:r>
      <w:r>
        <w:rPr>
          <w:rFonts w:ascii="TH SarabunPSK" w:hAnsi="TH SarabunPSK" w:cs="TH SarabunPSK" w:hint="cs"/>
          <w:sz w:val="32"/>
          <w:szCs w:val="32"/>
          <w:cs/>
        </w:rPr>
        <w:t>) ตัวชี้วัดที่ได้คะแนนต่ำสุด คือ การแก้ปัญหาความยากจน เฉลี่ย 4.32 คะแนน (เพิ่มขึ้นจากเดือน</w:t>
      </w:r>
      <w:r w:rsidR="000A3C5A">
        <w:rPr>
          <w:rFonts w:ascii="TH SarabunPSK" w:hAnsi="TH SarabunPSK" w:cs="TH SarabunPSK" w:hint="cs"/>
          <w:sz w:val="32"/>
          <w:szCs w:val="32"/>
          <w:cs/>
        </w:rPr>
        <w:t>เมษายน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)  นักการเมืองฝ่ายรัฐบาลที่มีบทบาท                      โดดเด่นประจำเดือน คือ เศรษฐา ทวีสิน ร้อยละ </w:t>
      </w:r>
      <w:r>
        <w:rPr>
          <w:rFonts w:ascii="TH SarabunPSK" w:hAnsi="TH SarabunPSK" w:cs="TH SarabunPSK" w:hint="cs"/>
          <w:sz w:val="32"/>
          <w:szCs w:val="32"/>
        </w:rPr>
        <w:t>4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5.56 ด้านนักการเมืองฝ่ายค้านที่มีบทบาทโดดเด่นประจำเดือน คือ พิธา                 ลิ้มเจริญรัตน์ ร้อยละ 56.77  ผลงานฝ่ายรัฐบาลที่ชื่นชอบประจำเดือน คือ ตรึงราคาดีเซล ก๊าซหุงต้ม ลดค่าไฟ ร้อยละ 47.61 ผลงานฝ่ายค้านที่ชื่นชอบ คือ ตรวจสอบการทำงานของรัฐบาล ร้อยละ 52.05 </w:t>
      </w:r>
    </w:p>
    <w:p w14:paraId="3532BE36" w14:textId="77777777" w:rsidR="003B0DA2" w:rsidRDefault="003B0DA2" w:rsidP="003B0DA2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นางสาวพรพรรณ บัวทอง นักวิจัยสวนดุสิตโพล ระบุว่า จากผลสำรวจสะท้อนว่าประชาชนมองการทำงานของรัฐบาลและฝ่ายค้านที่ดีขึ้นเมื่อเทียบกับเดือนก่อนหน้า โดยเฉพาะฝ่ายค้านที่มีการทำงานเชิงติดตามตรวจสอบอย่างเข้มข้นตั้งแต่การประมูลข้าว 10 ปี ดิจิทัลวอลเล็ต และงานต่าง ๆ ของรัฐบาล ขณะเดียวกันรัฐบาลก็ได้รับคะแนนเพิ่มขึ้นเล็กน้อย จากการตรึงราคาดีเซลและก๊าซหุงต้ม การลดค่าไฟ กระตุ้นเศรษฐกิจและการท่องเที่ยว และการเพิ่มสิทธิผู้ประกันตน รักษามะเร็ง ก็ถือว่าเป็นผลงานของรัฐบาลที่มองเห็น จับต้องได้ และประชาชนได้ประโยชน์ </w:t>
      </w:r>
    </w:p>
    <w:p w14:paraId="76B7FBE0" w14:textId="77777777" w:rsidR="003B0DA2" w:rsidRDefault="003B0DA2" w:rsidP="003B0DA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           นางสาวพรพรรณ บัวทอง </w:t>
      </w:r>
    </w:p>
    <w:p w14:paraId="0B46AD8D" w14:textId="77777777" w:rsidR="003B0DA2" w:rsidRDefault="003B0DA2" w:rsidP="003B0DA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นักวิจัยสวนดุสิตโพล มหาวิทยาลัยสวนดุสิต</w:t>
      </w:r>
    </w:p>
    <w:p w14:paraId="317CA05D" w14:textId="77777777" w:rsidR="003B0DA2" w:rsidRDefault="003B0DA2" w:rsidP="003B0DA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1520D4B9" w14:textId="77777777" w:rsidR="003B0DA2" w:rsidRDefault="003B0DA2" w:rsidP="003B0DA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8C9B400" w14:textId="604C205E" w:rsidR="003B0DA2" w:rsidRDefault="003B0DA2" w:rsidP="0038735A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ผู้ช่วยศาสตราจารย์อัญชลี รัตนะ</w:t>
      </w:r>
      <w:r w:rsidR="00F0142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อาจารย์ประจำหลักสูตรรัฐศาสตร์ โรงเรียนกฎหมายและการเมือง มหาวิทยาลัย</w:t>
      </w:r>
      <w:r w:rsidR="000A3C5A">
        <w:rPr>
          <w:rFonts w:ascii="TH SarabunPSK" w:hAnsi="TH SarabunPSK" w:cs="TH SarabunPSK" w:hint="cs"/>
          <w:sz w:val="32"/>
          <w:szCs w:val="32"/>
          <w:cs/>
        </w:rPr>
        <w:t xml:space="preserve">                    </w:t>
      </w:r>
      <w:r>
        <w:rPr>
          <w:rFonts w:ascii="TH SarabunPSK" w:hAnsi="TH SarabunPSK" w:cs="TH SarabunPSK" w:hint="cs"/>
          <w:sz w:val="32"/>
          <w:szCs w:val="32"/>
          <w:cs/>
        </w:rPr>
        <w:t>สวนดุสิต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กล่าวว่า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จากผลการสำรวจแม้คะแนนภาพรวมจะดีขึ้น แต่หากดูในรายละเอียดแต่ละประเด็น กล่าวได้ว่า ตลอดระยะเวลา </w:t>
      </w:r>
      <w:r>
        <w:rPr>
          <w:rFonts w:ascii="TH SarabunPSK" w:hAnsi="TH SarabunPSK" w:cs="TH SarabunPSK" w:hint="cs"/>
          <w:sz w:val="32"/>
          <w:szCs w:val="32"/>
        </w:rPr>
        <w:t>8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เดือนของรัฐบาลภายใต้การนำของนายก</w:t>
      </w:r>
      <w:r w:rsidR="000A3C5A">
        <w:rPr>
          <w:rFonts w:ascii="TH SarabunPSK" w:hAnsi="TH SarabunPSK" w:cs="TH SarabunPSK" w:hint="cs"/>
          <w:sz w:val="32"/>
          <w:szCs w:val="32"/>
          <w:cs/>
        </w:rPr>
        <w:t>ฯ</w:t>
      </w:r>
      <w:r>
        <w:rPr>
          <w:rFonts w:ascii="TH SarabunPSK" w:hAnsi="TH SarabunPSK" w:cs="TH SarabunPSK" w:hint="cs"/>
          <w:sz w:val="32"/>
          <w:szCs w:val="32"/>
          <w:cs/>
        </w:rPr>
        <w:t>เศรษฐา ทวีสิน จากพรรคเพื่อไทย ยังไม่สามารถตอบสนองความคาดหวังของประชาชนได้มากพอ โดยเฉพาะการกระตุ้นเศรษฐกิจซึ่งเป็นนโยบายเร่งด่วนที่ประกาศไว้ตั้งแต่กันยายน 2566 หรือนโยบายที่เกี่ยวกับการแก้ไขปัญหาความยากจนและปัญหาหนี้สิน ผนวกกับช่วงต้นเดือนมีเหตุการณ์การเสียชีวิตของ</w:t>
      </w:r>
      <w:r w:rsidR="000A3C5A">
        <w:rPr>
          <w:rFonts w:ascii="TH SarabunPSK" w:hAnsi="TH SarabunPSK" w:cs="TH SarabunPSK" w:hint="cs"/>
          <w:sz w:val="32"/>
          <w:szCs w:val="32"/>
          <w:cs/>
        </w:rPr>
        <w:t xml:space="preserve">                              </w:t>
      </w:r>
      <w:r>
        <w:rPr>
          <w:rFonts w:ascii="TH SarabunPSK" w:hAnsi="TH SarabunPSK" w:cs="TH SarabunPSK" w:hint="cs"/>
          <w:sz w:val="32"/>
          <w:szCs w:val="32"/>
          <w:cs/>
        </w:rPr>
        <w:t>นักเคลื่อนไหวทางการเมืองระหว่างอดอาหารในเรือนจำ</w:t>
      </w:r>
      <w:r w:rsidR="000A3C5A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โดยมีข้อเรียกร้องสำคัญคือการปฏิรูปกระบวนการยุติธรรม ซึ่งส่งผลต่อความเชื่อมั่นในประเด็นสิทธิและเสรีภาพของประชาชน  การมีส่วนร่วมของประชาชน ในขณะที่นักโทษทางการเมืองอย่างอดีตนายก</w:t>
      </w:r>
      <w:r w:rsidR="000A3C5A">
        <w:rPr>
          <w:rFonts w:ascii="TH SarabunPSK" w:hAnsi="TH SarabunPSK" w:cs="TH SarabunPSK" w:hint="cs"/>
          <w:sz w:val="32"/>
          <w:szCs w:val="32"/>
          <w:cs/>
        </w:rPr>
        <w:t>ฯ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ทักษิณ  ชินวัตร ได้รับการพักโทษและสามารถเดินทางพบปะประชาชนและเครือข่ายแกนนำทางการเมืองได้โดยเสรี </w:t>
      </w:r>
      <w:r w:rsidR="000A3C5A">
        <w:rPr>
          <w:rFonts w:ascii="TH SarabunPSK" w:hAnsi="TH SarabunPSK" w:cs="TH SarabunPSK" w:hint="cs"/>
          <w:sz w:val="32"/>
          <w:szCs w:val="32"/>
          <w:cs/>
        </w:rPr>
        <w:t xml:space="preserve">                 </w:t>
      </w:r>
      <w:r>
        <w:rPr>
          <w:rFonts w:ascii="TH SarabunPSK" w:hAnsi="TH SarabunPSK" w:cs="TH SarabunPSK" w:hint="cs"/>
          <w:sz w:val="32"/>
          <w:szCs w:val="32"/>
          <w:cs/>
        </w:rPr>
        <w:t>จึงส่งผลต่อบรรยากาศของสภาพสังคมโดยรวม</w:t>
      </w:r>
      <w:r w:rsidR="000A3C5A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>และส่งผลต่อความรู้สึกของประชาชน ขณะที่ความเชื่อมั่นในการทำงานของ</w:t>
      </w:r>
      <w:r w:rsidR="000A3C5A">
        <w:rPr>
          <w:rFonts w:ascii="TH SarabunPSK" w:hAnsi="TH SarabunPSK" w:cs="TH SarabunPSK" w:hint="cs"/>
          <w:sz w:val="32"/>
          <w:szCs w:val="32"/>
          <w:cs/>
        </w:rPr>
        <w:t xml:space="preserve">   </w:t>
      </w:r>
      <w:r>
        <w:rPr>
          <w:rFonts w:ascii="TH SarabunPSK" w:hAnsi="TH SarabunPSK" w:cs="TH SarabunPSK" w:hint="cs"/>
          <w:sz w:val="32"/>
          <w:szCs w:val="32"/>
          <w:cs/>
        </w:rPr>
        <w:t>ฝ่ายค้านกลับเป็นตัวชี้วัดที่มีคะแนนสูงขึ้น</w:t>
      </w:r>
      <w:r w:rsidR="00EA645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สะท้อนว่าประชาชนยังเห็นว่าพรรคฝ่ายค้านยังเป็นที่พึ่งและยังเป็นความหวังของประชาชน       </w:t>
      </w:r>
    </w:p>
    <w:p w14:paraId="2BA7E405" w14:textId="77777777" w:rsidR="00916700" w:rsidRDefault="00916700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B72B25">
        <w:rPr>
          <w:rFonts w:ascii="TH SarabunPSK" w:hAnsi="TH SarabunPSK" w:cs="TH SarabunPSK"/>
          <w:b/>
          <w:bCs/>
          <w:sz w:val="32"/>
          <w:szCs w:val="32"/>
          <w:cs/>
        </w:rPr>
        <w:t>ผู้ช่วยศาสตราจารย์อัญชลี รัตนะ</w:t>
      </w:r>
    </w:p>
    <w:p w14:paraId="62E357ED" w14:textId="77777777" w:rsidR="00916700" w:rsidRPr="00B72B25" w:rsidRDefault="00916700" w:rsidP="00916700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>อาจารย์ประจำหลักสูตรรัฐศาสตร์</w:t>
      </w:r>
    </w:p>
    <w:p w14:paraId="4D9C37D6" w14:textId="2B11ADFA" w:rsidR="00725C2E" w:rsidRDefault="00916700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B72B25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 มหาวิทยาลัยสวนดุสิต</w:t>
      </w:r>
    </w:p>
    <w:sectPr w:rsidR="00725C2E" w:rsidSect="00C578D5"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BAF29A" w14:textId="77777777" w:rsidR="006278C0" w:rsidRDefault="006278C0" w:rsidP="00CD0D20">
      <w:r>
        <w:separator/>
      </w:r>
    </w:p>
  </w:endnote>
  <w:endnote w:type="continuationSeparator" w:id="0">
    <w:p w14:paraId="43F066BD" w14:textId="77777777" w:rsidR="006278C0" w:rsidRDefault="006278C0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AF996A" w14:textId="77777777" w:rsidR="006278C0" w:rsidRDefault="006278C0" w:rsidP="00CD0D20">
      <w:r>
        <w:separator/>
      </w:r>
    </w:p>
  </w:footnote>
  <w:footnote w:type="continuationSeparator" w:id="0">
    <w:p w14:paraId="04132E5B" w14:textId="77777777" w:rsidR="006278C0" w:rsidRDefault="006278C0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24806542">
    <w:abstractNumId w:val="0"/>
  </w:num>
  <w:num w:numId="2" w16cid:durableId="602882690">
    <w:abstractNumId w:val="2"/>
  </w:num>
  <w:num w:numId="3" w16cid:durableId="462233927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86"/>
    <w:rsid w:val="00054F1C"/>
    <w:rsid w:val="0005500E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409"/>
    <w:rsid w:val="0006047B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C9C"/>
    <w:rsid w:val="00066313"/>
    <w:rsid w:val="00066456"/>
    <w:rsid w:val="00066544"/>
    <w:rsid w:val="00066957"/>
    <w:rsid w:val="00066A52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33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0B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795"/>
    <w:rsid w:val="00094990"/>
    <w:rsid w:val="00094DDA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C5A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128"/>
    <w:rsid w:val="000B4221"/>
    <w:rsid w:val="000B4266"/>
    <w:rsid w:val="000B427A"/>
    <w:rsid w:val="000B434C"/>
    <w:rsid w:val="000B4417"/>
    <w:rsid w:val="000B451E"/>
    <w:rsid w:val="000B474B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C1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B50"/>
    <w:rsid w:val="000C7D78"/>
    <w:rsid w:val="000C7E72"/>
    <w:rsid w:val="000D0023"/>
    <w:rsid w:val="000D00BA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BC8"/>
    <w:rsid w:val="000D1D62"/>
    <w:rsid w:val="000D1EBE"/>
    <w:rsid w:val="000D1F7B"/>
    <w:rsid w:val="000D21BD"/>
    <w:rsid w:val="000D2231"/>
    <w:rsid w:val="000D2868"/>
    <w:rsid w:val="000D2AD8"/>
    <w:rsid w:val="000D2B74"/>
    <w:rsid w:val="000D2D25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353"/>
    <w:rsid w:val="0013043F"/>
    <w:rsid w:val="00130FCB"/>
    <w:rsid w:val="001310A0"/>
    <w:rsid w:val="001310C1"/>
    <w:rsid w:val="00131760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F1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1A1"/>
    <w:rsid w:val="00170248"/>
    <w:rsid w:val="00170518"/>
    <w:rsid w:val="001707DB"/>
    <w:rsid w:val="00170AAB"/>
    <w:rsid w:val="00170AC8"/>
    <w:rsid w:val="00170ACC"/>
    <w:rsid w:val="00170E0F"/>
    <w:rsid w:val="00170EE9"/>
    <w:rsid w:val="00170F17"/>
    <w:rsid w:val="00171888"/>
    <w:rsid w:val="00171996"/>
    <w:rsid w:val="00171A47"/>
    <w:rsid w:val="00171B68"/>
    <w:rsid w:val="001720D0"/>
    <w:rsid w:val="001721E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97B"/>
    <w:rsid w:val="001801D2"/>
    <w:rsid w:val="001806A5"/>
    <w:rsid w:val="001806A8"/>
    <w:rsid w:val="00180859"/>
    <w:rsid w:val="00180E6F"/>
    <w:rsid w:val="00180E82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A9F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DD1"/>
    <w:rsid w:val="00191518"/>
    <w:rsid w:val="00191579"/>
    <w:rsid w:val="001915D1"/>
    <w:rsid w:val="001919EE"/>
    <w:rsid w:val="00191EDF"/>
    <w:rsid w:val="001920D4"/>
    <w:rsid w:val="0019213D"/>
    <w:rsid w:val="001929FD"/>
    <w:rsid w:val="00192CE2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3AB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DF6"/>
    <w:rsid w:val="001B7EAE"/>
    <w:rsid w:val="001C012B"/>
    <w:rsid w:val="001C0315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2ED"/>
    <w:rsid w:val="001C3597"/>
    <w:rsid w:val="001C3AEC"/>
    <w:rsid w:val="001C3D59"/>
    <w:rsid w:val="001C4031"/>
    <w:rsid w:val="001C4255"/>
    <w:rsid w:val="001C4536"/>
    <w:rsid w:val="001C4631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381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55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58A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431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912"/>
    <w:rsid w:val="00223BC2"/>
    <w:rsid w:val="002242A4"/>
    <w:rsid w:val="002245D9"/>
    <w:rsid w:val="002247DA"/>
    <w:rsid w:val="00224875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D38"/>
    <w:rsid w:val="00232E0E"/>
    <w:rsid w:val="0023309C"/>
    <w:rsid w:val="002332D2"/>
    <w:rsid w:val="00233307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546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711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A8F"/>
    <w:rsid w:val="00311E69"/>
    <w:rsid w:val="00311F19"/>
    <w:rsid w:val="00311F20"/>
    <w:rsid w:val="00311FE9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422"/>
    <w:rsid w:val="00313603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C48"/>
    <w:rsid w:val="00356D00"/>
    <w:rsid w:val="00356DBD"/>
    <w:rsid w:val="003578B3"/>
    <w:rsid w:val="00357A6B"/>
    <w:rsid w:val="00357ACA"/>
    <w:rsid w:val="00357E51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6E87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35A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F8F"/>
    <w:rsid w:val="003A1037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AE"/>
    <w:rsid w:val="003A4C8E"/>
    <w:rsid w:val="003A4DE8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DA2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92F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9C3"/>
    <w:rsid w:val="003F39C6"/>
    <w:rsid w:val="003F3E7F"/>
    <w:rsid w:val="003F415B"/>
    <w:rsid w:val="003F44C7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AFF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8E4"/>
    <w:rsid w:val="00405AAC"/>
    <w:rsid w:val="00405BA1"/>
    <w:rsid w:val="00406282"/>
    <w:rsid w:val="004065A6"/>
    <w:rsid w:val="00406745"/>
    <w:rsid w:val="00406861"/>
    <w:rsid w:val="004068FA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19F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A31"/>
    <w:rsid w:val="00412C99"/>
    <w:rsid w:val="00412F9C"/>
    <w:rsid w:val="0041323E"/>
    <w:rsid w:val="004136E5"/>
    <w:rsid w:val="0041374E"/>
    <w:rsid w:val="00413772"/>
    <w:rsid w:val="004137AC"/>
    <w:rsid w:val="004137FB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556"/>
    <w:rsid w:val="00440AF0"/>
    <w:rsid w:val="00440BEF"/>
    <w:rsid w:val="00440C27"/>
    <w:rsid w:val="00440DDE"/>
    <w:rsid w:val="00440E43"/>
    <w:rsid w:val="00441039"/>
    <w:rsid w:val="00441209"/>
    <w:rsid w:val="0044151D"/>
    <w:rsid w:val="004415D7"/>
    <w:rsid w:val="00441871"/>
    <w:rsid w:val="00441F0D"/>
    <w:rsid w:val="004421AB"/>
    <w:rsid w:val="004423A5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757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09F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0DE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4E4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EB9"/>
    <w:rsid w:val="004E514C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3CB"/>
    <w:rsid w:val="0051141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6A3"/>
    <w:rsid w:val="00513768"/>
    <w:rsid w:val="005139FC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9BA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41C"/>
    <w:rsid w:val="0052693F"/>
    <w:rsid w:val="005269B8"/>
    <w:rsid w:val="00526C12"/>
    <w:rsid w:val="00527284"/>
    <w:rsid w:val="0052758E"/>
    <w:rsid w:val="00527875"/>
    <w:rsid w:val="00527C86"/>
    <w:rsid w:val="00527E12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F72"/>
    <w:rsid w:val="00531FB4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7D1"/>
    <w:rsid w:val="00555C0D"/>
    <w:rsid w:val="00555D55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D7D"/>
    <w:rsid w:val="005B0E45"/>
    <w:rsid w:val="005B0FFD"/>
    <w:rsid w:val="005B125F"/>
    <w:rsid w:val="005B15D0"/>
    <w:rsid w:val="005B165A"/>
    <w:rsid w:val="005B1DB4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4B65"/>
    <w:rsid w:val="005C51DE"/>
    <w:rsid w:val="005C5283"/>
    <w:rsid w:val="005C53A6"/>
    <w:rsid w:val="005C53DD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D03"/>
    <w:rsid w:val="005D2F12"/>
    <w:rsid w:val="005D3057"/>
    <w:rsid w:val="005D3250"/>
    <w:rsid w:val="005D32CC"/>
    <w:rsid w:val="005D3677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9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DF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8C0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548"/>
    <w:rsid w:val="0063555A"/>
    <w:rsid w:val="00635824"/>
    <w:rsid w:val="00635843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4FE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90D"/>
    <w:rsid w:val="0066407C"/>
    <w:rsid w:val="00664270"/>
    <w:rsid w:val="0066475F"/>
    <w:rsid w:val="0066498A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C76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D0F"/>
    <w:rsid w:val="006D6D73"/>
    <w:rsid w:val="006D6E8B"/>
    <w:rsid w:val="006D720E"/>
    <w:rsid w:val="006D730C"/>
    <w:rsid w:val="006D73D9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DEF"/>
    <w:rsid w:val="00721F4F"/>
    <w:rsid w:val="0072209C"/>
    <w:rsid w:val="00722138"/>
    <w:rsid w:val="0072234A"/>
    <w:rsid w:val="0072251D"/>
    <w:rsid w:val="0072271B"/>
    <w:rsid w:val="00722BA1"/>
    <w:rsid w:val="00722BB0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C2E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7C"/>
    <w:rsid w:val="00735F12"/>
    <w:rsid w:val="00735FDA"/>
    <w:rsid w:val="00736071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31D"/>
    <w:rsid w:val="0077255E"/>
    <w:rsid w:val="00772604"/>
    <w:rsid w:val="00772667"/>
    <w:rsid w:val="0077271F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E29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BCC"/>
    <w:rsid w:val="007850C8"/>
    <w:rsid w:val="00785226"/>
    <w:rsid w:val="00785407"/>
    <w:rsid w:val="0078552E"/>
    <w:rsid w:val="0078568F"/>
    <w:rsid w:val="00785E86"/>
    <w:rsid w:val="00785FC8"/>
    <w:rsid w:val="00786009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CB3"/>
    <w:rsid w:val="00792CD4"/>
    <w:rsid w:val="00792DD6"/>
    <w:rsid w:val="00792E8F"/>
    <w:rsid w:val="007932A2"/>
    <w:rsid w:val="00793410"/>
    <w:rsid w:val="00793428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99D"/>
    <w:rsid w:val="007A3A59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BA5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5F78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76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5056"/>
    <w:rsid w:val="007C5453"/>
    <w:rsid w:val="007C5577"/>
    <w:rsid w:val="007C569A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9C"/>
    <w:rsid w:val="007D0C3F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E8"/>
    <w:rsid w:val="007D2DA0"/>
    <w:rsid w:val="007D2E63"/>
    <w:rsid w:val="007D3049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93A"/>
    <w:rsid w:val="007F0AD1"/>
    <w:rsid w:val="007F0BFD"/>
    <w:rsid w:val="007F0CDF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40D2"/>
    <w:rsid w:val="007F410D"/>
    <w:rsid w:val="007F42C1"/>
    <w:rsid w:val="007F432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1FB"/>
    <w:rsid w:val="00804497"/>
    <w:rsid w:val="0080456B"/>
    <w:rsid w:val="008045DA"/>
    <w:rsid w:val="0080463B"/>
    <w:rsid w:val="0080485A"/>
    <w:rsid w:val="00804861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417E"/>
    <w:rsid w:val="008543D4"/>
    <w:rsid w:val="00854DA2"/>
    <w:rsid w:val="00854FE6"/>
    <w:rsid w:val="0085508B"/>
    <w:rsid w:val="008550A8"/>
    <w:rsid w:val="008557F2"/>
    <w:rsid w:val="00855B68"/>
    <w:rsid w:val="00855DB2"/>
    <w:rsid w:val="00856011"/>
    <w:rsid w:val="0085607D"/>
    <w:rsid w:val="008562BC"/>
    <w:rsid w:val="00856343"/>
    <w:rsid w:val="0085639B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F9"/>
    <w:rsid w:val="00870210"/>
    <w:rsid w:val="00870523"/>
    <w:rsid w:val="008706E5"/>
    <w:rsid w:val="008707DC"/>
    <w:rsid w:val="0087082E"/>
    <w:rsid w:val="0087114F"/>
    <w:rsid w:val="0087115E"/>
    <w:rsid w:val="008712DB"/>
    <w:rsid w:val="00871443"/>
    <w:rsid w:val="008714FA"/>
    <w:rsid w:val="0087154D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A54"/>
    <w:rsid w:val="0087425C"/>
    <w:rsid w:val="008744D5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9D6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DA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2E6"/>
    <w:rsid w:val="008E13D5"/>
    <w:rsid w:val="008E15C9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95"/>
    <w:rsid w:val="00902FFB"/>
    <w:rsid w:val="009030EF"/>
    <w:rsid w:val="009037D9"/>
    <w:rsid w:val="00903896"/>
    <w:rsid w:val="0090401D"/>
    <w:rsid w:val="0090415E"/>
    <w:rsid w:val="00904973"/>
    <w:rsid w:val="009049FE"/>
    <w:rsid w:val="00904AE7"/>
    <w:rsid w:val="00904C8F"/>
    <w:rsid w:val="009050B8"/>
    <w:rsid w:val="009051EC"/>
    <w:rsid w:val="009056B2"/>
    <w:rsid w:val="00905C36"/>
    <w:rsid w:val="00905CC5"/>
    <w:rsid w:val="00905CFF"/>
    <w:rsid w:val="009061C7"/>
    <w:rsid w:val="009064BF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00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AB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55"/>
    <w:rsid w:val="009623DE"/>
    <w:rsid w:val="009625E3"/>
    <w:rsid w:val="0096292D"/>
    <w:rsid w:val="00962F93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50D2"/>
    <w:rsid w:val="009654BE"/>
    <w:rsid w:val="009655AD"/>
    <w:rsid w:val="0096593C"/>
    <w:rsid w:val="00965CD8"/>
    <w:rsid w:val="009661BC"/>
    <w:rsid w:val="00966562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06"/>
    <w:rsid w:val="0097664C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92D"/>
    <w:rsid w:val="009829A2"/>
    <w:rsid w:val="00982ABC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2FFC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80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90"/>
    <w:rsid w:val="00A316FE"/>
    <w:rsid w:val="00A318CE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B3B"/>
    <w:rsid w:val="00A44BE6"/>
    <w:rsid w:val="00A44C2E"/>
    <w:rsid w:val="00A44CCC"/>
    <w:rsid w:val="00A44F07"/>
    <w:rsid w:val="00A44FDB"/>
    <w:rsid w:val="00A4510D"/>
    <w:rsid w:val="00A454A7"/>
    <w:rsid w:val="00A455C8"/>
    <w:rsid w:val="00A45788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316"/>
    <w:rsid w:val="00A50976"/>
    <w:rsid w:val="00A50A33"/>
    <w:rsid w:val="00A50D8E"/>
    <w:rsid w:val="00A50EDC"/>
    <w:rsid w:val="00A51079"/>
    <w:rsid w:val="00A51134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350"/>
    <w:rsid w:val="00A536C5"/>
    <w:rsid w:val="00A537B0"/>
    <w:rsid w:val="00A537D8"/>
    <w:rsid w:val="00A53A61"/>
    <w:rsid w:val="00A53F66"/>
    <w:rsid w:val="00A54435"/>
    <w:rsid w:val="00A5481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D6A"/>
    <w:rsid w:val="00A6707F"/>
    <w:rsid w:val="00A67A97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16F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323"/>
    <w:rsid w:val="00AB3324"/>
    <w:rsid w:val="00AB364B"/>
    <w:rsid w:val="00AB3702"/>
    <w:rsid w:val="00AB3861"/>
    <w:rsid w:val="00AB38E5"/>
    <w:rsid w:val="00AB3DA2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4CC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E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E7962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9C0"/>
    <w:rsid w:val="00AF3C3B"/>
    <w:rsid w:val="00AF3C9A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847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99F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8AC"/>
    <w:rsid w:val="00B17939"/>
    <w:rsid w:val="00B17955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840"/>
    <w:rsid w:val="00B2296E"/>
    <w:rsid w:val="00B22A97"/>
    <w:rsid w:val="00B22C92"/>
    <w:rsid w:val="00B22F87"/>
    <w:rsid w:val="00B22F97"/>
    <w:rsid w:val="00B22FBE"/>
    <w:rsid w:val="00B23217"/>
    <w:rsid w:val="00B2323B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6B9"/>
    <w:rsid w:val="00B47837"/>
    <w:rsid w:val="00B4787D"/>
    <w:rsid w:val="00B479AE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1BB"/>
    <w:rsid w:val="00B5224B"/>
    <w:rsid w:val="00B5233C"/>
    <w:rsid w:val="00B525AE"/>
    <w:rsid w:val="00B52E12"/>
    <w:rsid w:val="00B53151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B26"/>
    <w:rsid w:val="00B61D9A"/>
    <w:rsid w:val="00B61E4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72"/>
    <w:rsid w:val="00B96301"/>
    <w:rsid w:val="00B966F4"/>
    <w:rsid w:val="00B96ECF"/>
    <w:rsid w:val="00B96EE7"/>
    <w:rsid w:val="00B970BC"/>
    <w:rsid w:val="00B9730A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338"/>
    <w:rsid w:val="00BB5B3D"/>
    <w:rsid w:val="00BB5CC3"/>
    <w:rsid w:val="00BB6043"/>
    <w:rsid w:val="00BB60E7"/>
    <w:rsid w:val="00BB66A5"/>
    <w:rsid w:val="00BB6827"/>
    <w:rsid w:val="00BB6890"/>
    <w:rsid w:val="00BB68DD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F73"/>
    <w:rsid w:val="00BD3F87"/>
    <w:rsid w:val="00BD47B1"/>
    <w:rsid w:val="00BD4854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6C9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6D49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A9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E7"/>
    <w:rsid w:val="00C24FEB"/>
    <w:rsid w:val="00C25193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C1E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7AF"/>
    <w:rsid w:val="00C558BA"/>
    <w:rsid w:val="00C559B0"/>
    <w:rsid w:val="00C55DED"/>
    <w:rsid w:val="00C56550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12CC"/>
    <w:rsid w:val="00C7187B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E37"/>
    <w:rsid w:val="00C86072"/>
    <w:rsid w:val="00C8612B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7DD"/>
    <w:rsid w:val="00C908CB"/>
    <w:rsid w:val="00C9096B"/>
    <w:rsid w:val="00C90A12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3DA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655B"/>
    <w:rsid w:val="00CB6A33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94F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C96"/>
    <w:rsid w:val="00CC435F"/>
    <w:rsid w:val="00CC46EB"/>
    <w:rsid w:val="00CC4C23"/>
    <w:rsid w:val="00CC4E55"/>
    <w:rsid w:val="00CC4EFF"/>
    <w:rsid w:val="00CC510A"/>
    <w:rsid w:val="00CC512F"/>
    <w:rsid w:val="00CC58A5"/>
    <w:rsid w:val="00CC5D44"/>
    <w:rsid w:val="00CC6250"/>
    <w:rsid w:val="00CC637F"/>
    <w:rsid w:val="00CC664D"/>
    <w:rsid w:val="00CC6675"/>
    <w:rsid w:val="00CC67BB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860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5F8"/>
    <w:rsid w:val="00D12657"/>
    <w:rsid w:val="00D1269C"/>
    <w:rsid w:val="00D12706"/>
    <w:rsid w:val="00D128FC"/>
    <w:rsid w:val="00D129F3"/>
    <w:rsid w:val="00D12C20"/>
    <w:rsid w:val="00D13071"/>
    <w:rsid w:val="00D13226"/>
    <w:rsid w:val="00D132DC"/>
    <w:rsid w:val="00D1347F"/>
    <w:rsid w:val="00D134FB"/>
    <w:rsid w:val="00D1351D"/>
    <w:rsid w:val="00D137B1"/>
    <w:rsid w:val="00D13DE4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E2"/>
    <w:rsid w:val="00D203A5"/>
    <w:rsid w:val="00D205C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9F"/>
    <w:rsid w:val="00D26382"/>
    <w:rsid w:val="00D2653C"/>
    <w:rsid w:val="00D265B3"/>
    <w:rsid w:val="00D265B8"/>
    <w:rsid w:val="00D267BD"/>
    <w:rsid w:val="00D271E1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923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35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B03"/>
    <w:rsid w:val="00DB7C87"/>
    <w:rsid w:val="00DB7E09"/>
    <w:rsid w:val="00DB7F67"/>
    <w:rsid w:val="00DC0451"/>
    <w:rsid w:val="00DC0540"/>
    <w:rsid w:val="00DC0820"/>
    <w:rsid w:val="00DC0C8C"/>
    <w:rsid w:val="00DC13F2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9E0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2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DF"/>
    <w:rsid w:val="00E92205"/>
    <w:rsid w:val="00E92250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5F"/>
    <w:rsid w:val="00EA64B9"/>
    <w:rsid w:val="00EA6A23"/>
    <w:rsid w:val="00EA6B67"/>
    <w:rsid w:val="00EA6BD0"/>
    <w:rsid w:val="00EA7027"/>
    <w:rsid w:val="00EA716A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B56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613"/>
    <w:rsid w:val="00EC77AC"/>
    <w:rsid w:val="00EC7945"/>
    <w:rsid w:val="00EC7A4C"/>
    <w:rsid w:val="00EC7AEE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B3A"/>
    <w:rsid w:val="00EE2B68"/>
    <w:rsid w:val="00EE2D6D"/>
    <w:rsid w:val="00EE3159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80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831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376"/>
    <w:rsid w:val="00F007B1"/>
    <w:rsid w:val="00F008FB"/>
    <w:rsid w:val="00F00902"/>
    <w:rsid w:val="00F00CF2"/>
    <w:rsid w:val="00F00D53"/>
    <w:rsid w:val="00F00F86"/>
    <w:rsid w:val="00F010A1"/>
    <w:rsid w:val="00F01183"/>
    <w:rsid w:val="00F01426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3CEB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2E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C7C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EDA"/>
    <w:rsid w:val="00FA37AA"/>
    <w:rsid w:val="00FA37FD"/>
    <w:rsid w:val="00FA380C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0C"/>
    <w:rsid w:val="00FA7A33"/>
    <w:rsid w:val="00FA7C1E"/>
    <w:rsid w:val="00FA7E0C"/>
    <w:rsid w:val="00FB00FE"/>
    <w:rsid w:val="00FB031C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3"/>
    <w:rsid w:val="00FB5A5D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AE79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1Char">
    <w:name w:val="Heading 1 Char"/>
    <w:basedOn w:val="DefaultParagraphFont"/>
    <w:link w:val="Heading1"/>
    <w:rsid w:val="00AE7962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yperlink" Target="http://www.suandusitpoll.dusit.ac.th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suandusitpoll.dusit.ac.th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www.suandusitpoll.dusit.ac.th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B62D1C1-7636-4316-A0D2-10C5514738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3</Pages>
  <Words>876</Words>
  <Characters>4996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5861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67-3173 ดัชนีการเมืองไทย เดือนพฤษภาคม 67</dc:title>
  <dc:subject/>
  <dc:creator>Mr.Nattapon;Mr.Sukhum</dc:creator>
  <cp:keywords/>
  <cp:lastModifiedBy>marurin taengnoi</cp:lastModifiedBy>
  <cp:revision>117</cp:revision>
  <cp:lastPrinted>2024-06-03T13:58:00Z</cp:lastPrinted>
  <dcterms:created xsi:type="dcterms:W3CDTF">2024-05-27T06:13:00Z</dcterms:created>
  <dcterms:modified xsi:type="dcterms:W3CDTF">2024-06-03T13:58:00Z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